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5D13" w:rsidRDefault="001A5D13" w:rsidP="001A5D13">
      <w:pPr>
        <w:jc w:val="center"/>
        <w:rPr>
          <w:szCs w:val="28"/>
        </w:rPr>
      </w:pPr>
      <w:r>
        <w:rPr>
          <w:szCs w:val="28"/>
        </w:rPr>
        <w:t>Предложения по реализации кейса (задания)</w:t>
      </w:r>
    </w:p>
    <w:p w:rsidR="001A5D13" w:rsidRDefault="001A5D13" w:rsidP="001A5D13">
      <w:pPr>
        <w:jc w:val="center"/>
        <w:rPr>
          <w:szCs w:val="28"/>
        </w:rPr>
      </w:pPr>
      <w:r>
        <w:rPr>
          <w:szCs w:val="28"/>
        </w:rPr>
        <w:t xml:space="preserve">в </w:t>
      </w:r>
      <w:proofErr w:type="gramStart"/>
      <w:r>
        <w:rPr>
          <w:szCs w:val="28"/>
        </w:rPr>
        <w:t>рамках</w:t>
      </w:r>
      <w:proofErr w:type="gramEnd"/>
      <w:r>
        <w:rPr>
          <w:szCs w:val="28"/>
        </w:rPr>
        <w:t xml:space="preserve"> конкурса на право вхождения в новый состав Молодежного Правительства Ярославской области</w:t>
      </w:r>
    </w:p>
    <w:p w:rsidR="001A5D13" w:rsidRDefault="001A5D13" w:rsidP="001A5D13">
      <w:pPr>
        <w:jc w:val="center"/>
        <w:rPr>
          <w:szCs w:val="28"/>
        </w:rPr>
      </w:pPr>
    </w:p>
    <w:p w:rsidR="001A5D13" w:rsidRDefault="001A5D13" w:rsidP="001A5D13">
      <w:pPr>
        <w:pBdr>
          <w:bottom w:val="single" w:sz="12" w:space="1" w:color="auto"/>
        </w:pBdr>
        <w:jc w:val="center"/>
        <w:rPr>
          <w:szCs w:val="28"/>
        </w:rPr>
      </w:pPr>
      <w:r>
        <w:rPr>
          <w:szCs w:val="28"/>
        </w:rPr>
        <w:t>департамент жилищно-коммунального хозяйства, энергетики и регулирования тарифов Ярославской области</w:t>
      </w:r>
    </w:p>
    <w:p w:rsidR="001A5D13" w:rsidRDefault="001A5D13" w:rsidP="001A5D13">
      <w:pPr>
        <w:jc w:val="center"/>
        <w:rPr>
          <w:szCs w:val="28"/>
        </w:rPr>
      </w:pPr>
      <w:r>
        <w:rPr>
          <w:szCs w:val="28"/>
        </w:rPr>
        <w:t>(наименование ОИВ/СППО)</w:t>
      </w:r>
    </w:p>
    <w:p w:rsidR="001A5D13" w:rsidRDefault="001A5D13" w:rsidP="001A5D13">
      <w:pPr>
        <w:jc w:val="center"/>
        <w:rPr>
          <w:szCs w:val="28"/>
        </w:rPr>
      </w:pPr>
    </w:p>
    <w:tbl>
      <w:tblPr>
        <w:tblStyle w:val="a7"/>
        <w:tblW w:w="0" w:type="auto"/>
        <w:tblInd w:w="-459" w:type="dxa"/>
        <w:tblLook w:val="04A0"/>
      </w:tblPr>
      <w:tblGrid>
        <w:gridCol w:w="709"/>
        <w:gridCol w:w="3827"/>
        <w:gridCol w:w="5436"/>
      </w:tblGrid>
      <w:tr w:rsidR="001A5D13" w:rsidTr="007009C8">
        <w:tc>
          <w:tcPr>
            <w:tcW w:w="709" w:type="dxa"/>
          </w:tcPr>
          <w:p w:rsidR="001A5D13" w:rsidRDefault="001A5D13" w:rsidP="007009C8">
            <w:pPr>
              <w:ind w:firstLine="0"/>
              <w:jc w:val="center"/>
              <w:rPr>
                <w:szCs w:val="28"/>
              </w:rPr>
            </w:pPr>
            <w:r>
              <w:rPr>
                <w:szCs w:val="28"/>
              </w:rPr>
              <w:t>1.</w:t>
            </w:r>
          </w:p>
        </w:tc>
        <w:tc>
          <w:tcPr>
            <w:tcW w:w="3827" w:type="dxa"/>
          </w:tcPr>
          <w:p w:rsidR="001A5D13" w:rsidRDefault="001A5D13" w:rsidP="007009C8">
            <w:pPr>
              <w:jc w:val="center"/>
              <w:rPr>
                <w:szCs w:val="28"/>
              </w:rPr>
            </w:pPr>
            <w:r>
              <w:rPr>
                <w:szCs w:val="28"/>
              </w:rPr>
              <w:t>Краткое описание проблемы, подлежащей решению</w:t>
            </w:r>
          </w:p>
        </w:tc>
        <w:tc>
          <w:tcPr>
            <w:tcW w:w="5436" w:type="dxa"/>
          </w:tcPr>
          <w:p w:rsidR="001A5D13" w:rsidRPr="00300997" w:rsidRDefault="001A5D13" w:rsidP="007009C8">
            <w:pPr>
              <w:jc w:val="center"/>
              <w:rPr>
                <w:szCs w:val="28"/>
              </w:rPr>
            </w:pPr>
            <w:r w:rsidRPr="00300997">
              <w:rPr>
                <w:szCs w:val="28"/>
              </w:rPr>
              <w:t>Работа с должниками ЖКХ: методы борьбы с неплательщиками.</w:t>
            </w:r>
          </w:p>
          <w:p w:rsidR="001A5D13" w:rsidRPr="00300997" w:rsidRDefault="001A5D13" w:rsidP="007009C8">
            <w:pPr>
              <w:ind w:firstLine="708"/>
              <w:rPr>
                <w:szCs w:val="28"/>
              </w:rPr>
            </w:pPr>
            <w:r w:rsidRPr="00300997">
              <w:rPr>
                <w:szCs w:val="28"/>
              </w:rPr>
              <w:t xml:space="preserve">Российское законодательство говорит о том, что любой хозяин квартиры в многоэтажном доме, который находится в ведении управляющей компании, ТСЖ или иного органа ЖКХ, обязан исправно оплачивать коммунальные услуги, которые ему предоставляются. Однако практика показывает, что далеко не все жильцы рассчитываются по квитанциям своевременно, а некоторые предпочитают не оплачивать коммуналку вовсе, несмотря на то, что услугами ЖКХ они активно пользуются. Именно поэтому работу с должниками ЖКХ приходится вести постоянно. </w:t>
            </w:r>
          </w:p>
          <w:p w:rsidR="001A5D13" w:rsidRPr="00300997" w:rsidRDefault="001A5D13" w:rsidP="007009C8">
            <w:pPr>
              <w:ind w:firstLine="708"/>
              <w:rPr>
                <w:szCs w:val="28"/>
              </w:rPr>
            </w:pPr>
            <w:r w:rsidRPr="00300997">
              <w:rPr>
                <w:szCs w:val="28"/>
              </w:rPr>
              <w:t>Какими методами может проводиться досудебная работа с должниками по ЖКХ:</w:t>
            </w:r>
          </w:p>
          <w:p w:rsidR="001A5D13" w:rsidRPr="00300997" w:rsidRDefault="001A5D13" w:rsidP="007009C8">
            <w:pPr>
              <w:ind w:firstLine="708"/>
              <w:rPr>
                <w:szCs w:val="28"/>
              </w:rPr>
            </w:pPr>
            <w:r w:rsidRPr="00300997">
              <w:rPr>
                <w:szCs w:val="28"/>
              </w:rPr>
              <w:t>Метод 1. Обнаружить должников, которые не желают оплачивать услуги ЖКХ</w:t>
            </w:r>
          </w:p>
          <w:p w:rsidR="001A5D13" w:rsidRPr="00300997" w:rsidRDefault="001A5D13" w:rsidP="007009C8">
            <w:pPr>
              <w:ind w:firstLine="708"/>
              <w:rPr>
                <w:szCs w:val="28"/>
              </w:rPr>
            </w:pPr>
            <w:r w:rsidRPr="00300997">
              <w:rPr>
                <w:szCs w:val="28"/>
              </w:rPr>
              <w:t>Существует определенная категория жильцов, которые принципиально не желают оплачивать коммунальные услуги. Они апеллируют тем, что предоставляемые им услуги отличаются низким качеством, не соответствующим плате за них. Очень важно разъяснить жильцам, что неоплата коммунальных услуг – не выход, и существуют законные методы решения проблемы.</w:t>
            </w:r>
          </w:p>
          <w:p w:rsidR="001A5D13" w:rsidRPr="00300997" w:rsidRDefault="001A5D13" w:rsidP="007009C8">
            <w:pPr>
              <w:ind w:firstLine="708"/>
              <w:rPr>
                <w:szCs w:val="28"/>
              </w:rPr>
            </w:pPr>
            <w:r w:rsidRPr="00300997">
              <w:rPr>
                <w:szCs w:val="28"/>
              </w:rPr>
              <w:t xml:space="preserve">Важно разъяснить жильцам, что платить за жилищно-коммунальные услуги необходимо вне зависимости от того, устраивает ли жителей их качество. </w:t>
            </w:r>
          </w:p>
          <w:p w:rsidR="001A5D13" w:rsidRPr="00300997" w:rsidRDefault="001A5D13" w:rsidP="007009C8">
            <w:pPr>
              <w:ind w:firstLine="708"/>
              <w:rPr>
                <w:szCs w:val="28"/>
              </w:rPr>
            </w:pPr>
            <w:r w:rsidRPr="00300997">
              <w:rPr>
                <w:szCs w:val="28"/>
              </w:rPr>
              <w:lastRenderedPageBreak/>
              <w:t>Метод 2. Повысить собираемость коммунальных платежей с помощью субсидирования</w:t>
            </w:r>
          </w:p>
          <w:p w:rsidR="001A5D13" w:rsidRPr="00300997" w:rsidRDefault="001A5D13" w:rsidP="007009C8">
            <w:pPr>
              <w:ind w:firstLine="708"/>
              <w:rPr>
                <w:szCs w:val="28"/>
              </w:rPr>
            </w:pPr>
            <w:r w:rsidRPr="00300997">
              <w:rPr>
                <w:szCs w:val="28"/>
              </w:rPr>
              <w:t>Механизм субсидирования призван помочь людям, попавшим в сложные ситуации. Чтобы попросить помощи у государства, необходимо собрать минимальный пакет документов. Существуют и другие виды льгот по оплате коммуналки, которые действуют для различных категорий лиц.</w:t>
            </w:r>
          </w:p>
          <w:p w:rsidR="001A5D13" w:rsidRPr="00300997" w:rsidRDefault="001A5D13" w:rsidP="007009C8">
            <w:pPr>
              <w:ind w:firstLine="708"/>
              <w:rPr>
                <w:szCs w:val="28"/>
              </w:rPr>
            </w:pPr>
            <w:r w:rsidRPr="00300997">
              <w:rPr>
                <w:szCs w:val="28"/>
              </w:rPr>
              <w:t>Метод 3. Предложить заключить соглашение о погашении задолженности</w:t>
            </w:r>
          </w:p>
          <w:p w:rsidR="001A5D13" w:rsidRPr="00300997" w:rsidRDefault="001A5D13" w:rsidP="007009C8">
            <w:pPr>
              <w:ind w:firstLine="708"/>
              <w:rPr>
                <w:szCs w:val="28"/>
              </w:rPr>
            </w:pPr>
            <w:r w:rsidRPr="00300997">
              <w:rPr>
                <w:szCs w:val="28"/>
              </w:rPr>
              <w:t>Если личное общение и работа с должником не увенчалась успехом, можно приступать к досудебной претензионной практике. Официальную претензию можно направить заказным письмом или вручить лично в руки под подпись. Для многих должников официальный документ становится решающим аргументом в пользу погашения долга.</w:t>
            </w:r>
          </w:p>
          <w:p w:rsidR="001A5D13" w:rsidRPr="00300997" w:rsidRDefault="001A5D13" w:rsidP="007009C8">
            <w:pPr>
              <w:ind w:firstLine="708"/>
              <w:rPr>
                <w:szCs w:val="28"/>
              </w:rPr>
            </w:pPr>
            <w:r w:rsidRPr="00300997">
              <w:rPr>
                <w:szCs w:val="28"/>
              </w:rPr>
              <w:t>Метод 4. Создать неудобства для должников по услугам ЖКХ</w:t>
            </w:r>
          </w:p>
          <w:p w:rsidR="001A5D13" w:rsidRPr="00300997" w:rsidRDefault="001A5D13" w:rsidP="007009C8">
            <w:pPr>
              <w:ind w:firstLine="708"/>
              <w:rPr>
                <w:szCs w:val="28"/>
              </w:rPr>
            </w:pPr>
            <w:r w:rsidRPr="00300997">
              <w:rPr>
                <w:szCs w:val="28"/>
              </w:rPr>
              <w:t>Существует два законных метода работы с должниками ЖКХ:</w:t>
            </w:r>
          </w:p>
          <w:p w:rsidR="001A5D13" w:rsidRPr="00300997" w:rsidRDefault="001A5D13" w:rsidP="007009C8">
            <w:pPr>
              <w:rPr>
                <w:szCs w:val="28"/>
              </w:rPr>
            </w:pPr>
            <w:r w:rsidRPr="00300997">
              <w:rPr>
                <w:szCs w:val="28"/>
              </w:rPr>
              <w:t>•ограничение права выезда заграницу;</w:t>
            </w:r>
          </w:p>
          <w:p w:rsidR="001A5D13" w:rsidRPr="00300997" w:rsidRDefault="001A5D13" w:rsidP="007009C8">
            <w:pPr>
              <w:rPr>
                <w:b/>
                <w:i/>
                <w:szCs w:val="28"/>
              </w:rPr>
            </w:pPr>
            <w:r w:rsidRPr="00300997">
              <w:rPr>
                <w:szCs w:val="28"/>
              </w:rPr>
              <w:t>•отключение или ограничение коммунальной услуги</w:t>
            </w:r>
            <w:r w:rsidRPr="00300997">
              <w:rPr>
                <w:i/>
                <w:szCs w:val="28"/>
              </w:rPr>
              <w:t>.</w:t>
            </w:r>
          </w:p>
          <w:p w:rsidR="001A5D13" w:rsidRDefault="001A5D13" w:rsidP="007009C8">
            <w:pPr>
              <w:rPr>
                <w:szCs w:val="28"/>
              </w:rPr>
            </w:pPr>
            <w:r>
              <w:rPr>
                <w:szCs w:val="28"/>
              </w:rPr>
              <w:t xml:space="preserve">Задание: </w:t>
            </w:r>
            <w:r w:rsidRPr="00300997">
              <w:rPr>
                <w:szCs w:val="28"/>
              </w:rPr>
              <w:t>Необходимо ознакомиться с текстом в течение 15 минут, сдать его, изложить его содержание, дополнить те</w:t>
            </w:r>
            <w:proofErr w:type="gramStart"/>
            <w:r w:rsidRPr="00300997">
              <w:rPr>
                <w:szCs w:val="28"/>
              </w:rPr>
              <w:t>кст св</w:t>
            </w:r>
            <w:proofErr w:type="gramEnd"/>
            <w:r w:rsidRPr="00300997">
              <w:rPr>
                <w:szCs w:val="28"/>
              </w:rPr>
              <w:t>оими предложениями.</w:t>
            </w:r>
          </w:p>
        </w:tc>
      </w:tr>
      <w:tr w:rsidR="001A5D13" w:rsidTr="007009C8">
        <w:tc>
          <w:tcPr>
            <w:tcW w:w="709" w:type="dxa"/>
          </w:tcPr>
          <w:p w:rsidR="001A5D13" w:rsidRDefault="001A5D13" w:rsidP="007009C8">
            <w:pPr>
              <w:ind w:firstLine="0"/>
              <w:jc w:val="center"/>
              <w:rPr>
                <w:szCs w:val="28"/>
              </w:rPr>
            </w:pPr>
            <w:r>
              <w:rPr>
                <w:szCs w:val="28"/>
              </w:rPr>
              <w:lastRenderedPageBreak/>
              <w:t>2.</w:t>
            </w:r>
          </w:p>
        </w:tc>
        <w:tc>
          <w:tcPr>
            <w:tcW w:w="3827" w:type="dxa"/>
          </w:tcPr>
          <w:p w:rsidR="001A5D13" w:rsidRDefault="001A5D13" w:rsidP="007009C8">
            <w:pPr>
              <w:jc w:val="center"/>
              <w:rPr>
                <w:szCs w:val="28"/>
              </w:rPr>
            </w:pPr>
            <w:r>
              <w:rPr>
                <w:szCs w:val="28"/>
              </w:rPr>
              <w:t>Кратное описание кейса (задания): цель, задачи, ресурсы, период, ожидаемый результат</w:t>
            </w:r>
          </w:p>
        </w:tc>
        <w:tc>
          <w:tcPr>
            <w:tcW w:w="5436" w:type="dxa"/>
          </w:tcPr>
          <w:p w:rsidR="001A5D13" w:rsidRPr="00EA1C50" w:rsidRDefault="001A5D13" w:rsidP="007009C8">
            <w:pPr>
              <w:rPr>
                <w:szCs w:val="28"/>
              </w:rPr>
            </w:pPr>
            <w:r w:rsidRPr="00EA1C50">
              <w:rPr>
                <w:szCs w:val="28"/>
              </w:rPr>
              <w:t>Цель – разработка возможных вариантов решения обозначенных проблем.</w:t>
            </w:r>
          </w:p>
          <w:p w:rsidR="001A5D13" w:rsidRDefault="001A5D13" w:rsidP="007009C8">
            <w:pPr>
              <w:rPr>
                <w:szCs w:val="28"/>
              </w:rPr>
            </w:pPr>
            <w:r w:rsidRPr="00300997">
              <w:rPr>
                <w:szCs w:val="28"/>
              </w:rPr>
              <w:t>Задачи: укомплектование департамента квалифицированными</w:t>
            </w:r>
            <w:r>
              <w:rPr>
                <w:szCs w:val="28"/>
              </w:rPr>
              <w:t>, грамотными</w:t>
            </w:r>
            <w:r w:rsidRPr="00300997">
              <w:rPr>
                <w:szCs w:val="28"/>
              </w:rPr>
              <w:t xml:space="preserve"> специалистами.</w:t>
            </w:r>
          </w:p>
        </w:tc>
      </w:tr>
      <w:tr w:rsidR="001A5D13" w:rsidTr="007009C8">
        <w:tc>
          <w:tcPr>
            <w:tcW w:w="709" w:type="dxa"/>
          </w:tcPr>
          <w:p w:rsidR="001A5D13" w:rsidRDefault="001A5D13" w:rsidP="007009C8">
            <w:pPr>
              <w:ind w:firstLine="0"/>
              <w:jc w:val="center"/>
              <w:rPr>
                <w:szCs w:val="28"/>
              </w:rPr>
            </w:pPr>
            <w:r>
              <w:rPr>
                <w:szCs w:val="28"/>
              </w:rPr>
              <w:t>3.</w:t>
            </w:r>
          </w:p>
        </w:tc>
        <w:tc>
          <w:tcPr>
            <w:tcW w:w="3827" w:type="dxa"/>
          </w:tcPr>
          <w:p w:rsidR="001A5D13" w:rsidRDefault="001A5D13" w:rsidP="007009C8">
            <w:pPr>
              <w:jc w:val="center"/>
              <w:rPr>
                <w:szCs w:val="28"/>
              </w:rPr>
            </w:pPr>
            <w:r>
              <w:rPr>
                <w:szCs w:val="28"/>
              </w:rPr>
              <w:t>Информация о наставнике (гражданском служащем ОИВ/СППО),</w:t>
            </w:r>
          </w:p>
          <w:p w:rsidR="001A5D13" w:rsidRDefault="001A5D13" w:rsidP="007009C8">
            <w:pPr>
              <w:jc w:val="center"/>
              <w:rPr>
                <w:szCs w:val="28"/>
              </w:rPr>
            </w:pPr>
            <w:proofErr w:type="gramStart"/>
            <w:r>
              <w:rPr>
                <w:szCs w:val="28"/>
              </w:rPr>
              <w:t>ответственном</w:t>
            </w:r>
            <w:proofErr w:type="gramEnd"/>
            <w:r>
              <w:rPr>
                <w:szCs w:val="28"/>
              </w:rPr>
              <w:t xml:space="preserve"> за взаимодействие </w:t>
            </w:r>
            <w:r>
              <w:rPr>
                <w:szCs w:val="28"/>
              </w:rPr>
              <w:br/>
            </w:r>
            <w:r>
              <w:rPr>
                <w:szCs w:val="28"/>
              </w:rPr>
              <w:lastRenderedPageBreak/>
              <w:t xml:space="preserve">с Молодежным Правительством  </w:t>
            </w:r>
          </w:p>
        </w:tc>
        <w:tc>
          <w:tcPr>
            <w:tcW w:w="5436" w:type="dxa"/>
          </w:tcPr>
          <w:p w:rsidR="001A5D13" w:rsidRDefault="001A5D13" w:rsidP="007009C8">
            <w:pPr>
              <w:rPr>
                <w:szCs w:val="28"/>
              </w:rPr>
            </w:pPr>
            <w:r>
              <w:rPr>
                <w:szCs w:val="28"/>
              </w:rPr>
              <w:lastRenderedPageBreak/>
              <w:t xml:space="preserve">Департамент </w:t>
            </w:r>
            <w:r w:rsidRPr="00E77B9F">
              <w:rPr>
                <w:szCs w:val="28"/>
              </w:rPr>
              <w:t xml:space="preserve">жилищно-коммунального хозяйства, энергетики и регулирования тарифов </w:t>
            </w:r>
            <w:r>
              <w:rPr>
                <w:szCs w:val="28"/>
              </w:rPr>
              <w:t>Ярославской области</w:t>
            </w:r>
          </w:p>
        </w:tc>
      </w:tr>
      <w:tr w:rsidR="001A5D13" w:rsidTr="007009C8">
        <w:tc>
          <w:tcPr>
            <w:tcW w:w="709" w:type="dxa"/>
          </w:tcPr>
          <w:p w:rsidR="001A5D13" w:rsidRDefault="001A5D13" w:rsidP="007009C8">
            <w:pPr>
              <w:ind w:firstLine="0"/>
              <w:jc w:val="center"/>
              <w:rPr>
                <w:szCs w:val="28"/>
              </w:rPr>
            </w:pPr>
            <w:r>
              <w:rPr>
                <w:szCs w:val="28"/>
              </w:rPr>
              <w:lastRenderedPageBreak/>
              <w:t>4.</w:t>
            </w:r>
          </w:p>
        </w:tc>
        <w:tc>
          <w:tcPr>
            <w:tcW w:w="3827" w:type="dxa"/>
          </w:tcPr>
          <w:p w:rsidR="001A5D13" w:rsidRDefault="001A5D13" w:rsidP="007009C8">
            <w:pPr>
              <w:jc w:val="center"/>
              <w:rPr>
                <w:szCs w:val="28"/>
              </w:rPr>
            </w:pPr>
            <w:r>
              <w:rPr>
                <w:szCs w:val="28"/>
              </w:rPr>
              <w:t xml:space="preserve">Иная информация о кейсе (задании) </w:t>
            </w:r>
          </w:p>
        </w:tc>
        <w:tc>
          <w:tcPr>
            <w:tcW w:w="5436" w:type="dxa"/>
          </w:tcPr>
          <w:p w:rsidR="001A5D13" w:rsidRPr="00EA1C50" w:rsidRDefault="001A5D13" w:rsidP="007009C8">
            <w:pPr>
              <w:rPr>
                <w:szCs w:val="28"/>
              </w:rPr>
            </w:pPr>
          </w:p>
        </w:tc>
      </w:tr>
    </w:tbl>
    <w:p w:rsidR="001A5D13" w:rsidRDefault="001A5D13" w:rsidP="001A5D13">
      <w:pPr>
        <w:ind w:firstLine="0"/>
        <w:outlineLvl w:val="0"/>
      </w:pPr>
    </w:p>
    <w:p w:rsidR="001A5D13" w:rsidRDefault="001A5D13" w:rsidP="001A5D13"/>
    <w:p w:rsidR="001A5D13" w:rsidRDefault="001A5D13" w:rsidP="001A5D13"/>
    <w:p w:rsidR="003C1DCB" w:rsidRDefault="003C1DCB"/>
    <w:sectPr w:rsidR="003C1DCB" w:rsidSect="002C7721">
      <w:headerReference w:type="even" r:id="rId4"/>
      <w:headerReference w:type="default" r:id="rId5"/>
      <w:footerReference w:type="even" r:id="rId6"/>
      <w:footerReference w:type="default" r:id="rId7"/>
      <w:headerReference w:type="first" r:id="rId8"/>
      <w:footerReference w:type="first" r:id="rId9"/>
      <w:pgSz w:w="11906" w:h="16838"/>
      <w:pgMar w:top="1134" w:right="624" w:bottom="1134"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721" w:rsidRDefault="001A5D1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721" w:rsidRDefault="001A5D13">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721" w:rsidRDefault="001A5D13">
    <w:pPr>
      <w:pStyle w:val="a5"/>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721" w:rsidRDefault="001A5D1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721" w:rsidRDefault="001A5D13">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7721" w:rsidRDefault="001A5D13">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spelling="clean" w:grammar="clean"/>
  <w:defaultTabStop w:val="708"/>
  <w:characterSpacingControl w:val="doNotCompress"/>
  <w:compat/>
  <w:rsids>
    <w:rsidRoot w:val="001A5D13"/>
    <w:rsid w:val="00000EB8"/>
    <w:rsid w:val="0000154D"/>
    <w:rsid w:val="00002313"/>
    <w:rsid w:val="000032EC"/>
    <w:rsid w:val="000033AE"/>
    <w:rsid w:val="0000379F"/>
    <w:rsid w:val="00003C1D"/>
    <w:rsid w:val="000048B2"/>
    <w:rsid w:val="0000525F"/>
    <w:rsid w:val="00005E6C"/>
    <w:rsid w:val="00006555"/>
    <w:rsid w:val="000077D9"/>
    <w:rsid w:val="00011047"/>
    <w:rsid w:val="00011138"/>
    <w:rsid w:val="0001148C"/>
    <w:rsid w:val="00011508"/>
    <w:rsid w:val="0001188D"/>
    <w:rsid w:val="000118E6"/>
    <w:rsid w:val="00011FD5"/>
    <w:rsid w:val="000124F9"/>
    <w:rsid w:val="00012824"/>
    <w:rsid w:val="00012B85"/>
    <w:rsid w:val="00012BED"/>
    <w:rsid w:val="00012D02"/>
    <w:rsid w:val="0001386B"/>
    <w:rsid w:val="000138AD"/>
    <w:rsid w:val="000155E9"/>
    <w:rsid w:val="000166F0"/>
    <w:rsid w:val="00016876"/>
    <w:rsid w:val="00016AF9"/>
    <w:rsid w:val="00017912"/>
    <w:rsid w:val="00020D0D"/>
    <w:rsid w:val="00021C2F"/>
    <w:rsid w:val="00022A21"/>
    <w:rsid w:val="00023CEB"/>
    <w:rsid w:val="00023EEB"/>
    <w:rsid w:val="00023FFD"/>
    <w:rsid w:val="000259BF"/>
    <w:rsid w:val="000260B0"/>
    <w:rsid w:val="0002678B"/>
    <w:rsid w:val="0002728F"/>
    <w:rsid w:val="00030C0E"/>
    <w:rsid w:val="00031368"/>
    <w:rsid w:val="00031538"/>
    <w:rsid w:val="00032664"/>
    <w:rsid w:val="0003277A"/>
    <w:rsid w:val="00032EAD"/>
    <w:rsid w:val="000336F9"/>
    <w:rsid w:val="00033A99"/>
    <w:rsid w:val="00034CF4"/>
    <w:rsid w:val="00034D35"/>
    <w:rsid w:val="00036AD9"/>
    <w:rsid w:val="00037E98"/>
    <w:rsid w:val="00040961"/>
    <w:rsid w:val="000416E5"/>
    <w:rsid w:val="00043429"/>
    <w:rsid w:val="000437EB"/>
    <w:rsid w:val="000449B3"/>
    <w:rsid w:val="00044BB0"/>
    <w:rsid w:val="00045A7C"/>
    <w:rsid w:val="00045F92"/>
    <w:rsid w:val="0004652F"/>
    <w:rsid w:val="0004715B"/>
    <w:rsid w:val="000502D5"/>
    <w:rsid w:val="0005049C"/>
    <w:rsid w:val="0005223C"/>
    <w:rsid w:val="000525A2"/>
    <w:rsid w:val="000528E6"/>
    <w:rsid w:val="00052B9D"/>
    <w:rsid w:val="0005418A"/>
    <w:rsid w:val="000544EA"/>
    <w:rsid w:val="000545A1"/>
    <w:rsid w:val="00055678"/>
    <w:rsid w:val="00055ACD"/>
    <w:rsid w:val="00055B14"/>
    <w:rsid w:val="00057561"/>
    <w:rsid w:val="00060FD4"/>
    <w:rsid w:val="000611CE"/>
    <w:rsid w:val="00061455"/>
    <w:rsid w:val="0006225A"/>
    <w:rsid w:val="00062461"/>
    <w:rsid w:val="00062DAC"/>
    <w:rsid w:val="000630AA"/>
    <w:rsid w:val="000633F6"/>
    <w:rsid w:val="00063889"/>
    <w:rsid w:val="00063CC0"/>
    <w:rsid w:val="00064B3A"/>
    <w:rsid w:val="00064FC9"/>
    <w:rsid w:val="00065815"/>
    <w:rsid w:val="00065CDE"/>
    <w:rsid w:val="00065DD9"/>
    <w:rsid w:val="00066B92"/>
    <w:rsid w:val="000670C4"/>
    <w:rsid w:val="00067482"/>
    <w:rsid w:val="00070140"/>
    <w:rsid w:val="000704CD"/>
    <w:rsid w:val="00070C87"/>
    <w:rsid w:val="000713AE"/>
    <w:rsid w:val="00072113"/>
    <w:rsid w:val="00074A65"/>
    <w:rsid w:val="0007551F"/>
    <w:rsid w:val="00076A2F"/>
    <w:rsid w:val="00080D51"/>
    <w:rsid w:val="00081565"/>
    <w:rsid w:val="000825DC"/>
    <w:rsid w:val="000833F9"/>
    <w:rsid w:val="000843CE"/>
    <w:rsid w:val="000846BC"/>
    <w:rsid w:val="000858C7"/>
    <w:rsid w:val="000873A0"/>
    <w:rsid w:val="000878C5"/>
    <w:rsid w:val="00087B37"/>
    <w:rsid w:val="00087FCE"/>
    <w:rsid w:val="00090FEF"/>
    <w:rsid w:val="00091BBA"/>
    <w:rsid w:val="00091C12"/>
    <w:rsid w:val="00091E69"/>
    <w:rsid w:val="000920C1"/>
    <w:rsid w:val="00092EF0"/>
    <w:rsid w:val="00093C77"/>
    <w:rsid w:val="00094511"/>
    <w:rsid w:val="00094AE2"/>
    <w:rsid w:val="00095B46"/>
    <w:rsid w:val="00095C5A"/>
    <w:rsid w:val="00095E26"/>
    <w:rsid w:val="0009629F"/>
    <w:rsid w:val="0009658B"/>
    <w:rsid w:val="000967D4"/>
    <w:rsid w:val="00096F4C"/>
    <w:rsid w:val="000973CD"/>
    <w:rsid w:val="000975FC"/>
    <w:rsid w:val="000A009B"/>
    <w:rsid w:val="000A0718"/>
    <w:rsid w:val="000A10A8"/>
    <w:rsid w:val="000A1824"/>
    <w:rsid w:val="000A1C39"/>
    <w:rsid w:val="000A210C"/>
    <w:rsid w:val="000A27F7"/>
    <w:rsid w:val="000A2913"/>
    <w:rsid w:val="000A2FAF"/>
    <w:rsid w:val="000A3B8A"/>
    <w:rsid w:val="000A3FE4"/>
    <w:rsid w:val="000A5003"/>
    <w:rsid w:val="000A5F82"/>
    <w:rsid w:val="000A61E7"/>
    <w:rsid w:val="000A7E92"/>
    <w:rsid w:val="000A7FA1"/>
    <w:rsid w:val="000B0128"/>
    <w:rsid w:val="000B0753"/>
    <w:rsid w:val="000B1235"/>
    <w:rsid w:val="000B1B6D"/>
    <w:rsid w:val="000B28D7"/>
    <w:rsid w:val="000B3577"/>
    <w:rsid w:val="000B3B41"/>
    <w:rsid w:val="000B3B96"/>
    <w:rsid w:val="000B3F8A"/>
    <w:rsid w:val="000B3F99"/>
    <w:rsid w:val="000B4886"/>
    <w:rsid w:val="000B4CA5"/>
    <w:rsid w:val="000B555D"/>
    <w:rsid w:val="000B5E4B"/>
    <w:rsid w:val="000B6513"/>
    <w:rsid w:val="000B6649"/>
    <w:rsid w:val="000B6E20"/>
    <w:rsid w:val="000C0378"/>
    <w:rsid w:val="000C042F"/>
    <w:rsid w:val="000C075B"/>
    <w:rsid w:val="000C1465"/>
    <w:rsid w:val="000C1785"/>
    <w:rsid w:val="000C1C32"/>
    <w:rsid w:val="000C1F77"/>
    <w:rsid w:val="000C288C"/>
    <w:rsid w:val="000C3016"/>
    <w:rsid w:val="000C3FE9"/>
    <w:rsid w:val="000C41EC"/>
    <w:rsid w:val="000C4466"/>
    <w:rsid w:val="000C5F06"/>
    <w:rsid w:val="000C7044"/>
    <w:rsid w:val="000C7A74"/>
    <w:rsid w:val="000D012B"/>
    <w:rsid w:val="000D01D8"/>
    <w:rsid w:val="000D0867"/>
    <w:rsid w:val="000D0B6F"/>
    <w:rsid w:val="000D1A1A"/>
    <w:rsid w:val="000D1C67"/>
    <w:rsid w:val="000D2DB4"/>
    <w:rsid w:val="000D34B7"/>
    <w:rsid w:val="000D3B8E"/>
    <w:rsid w:val="000D3D58"/>
    <w:rsid w:val="000D4010"/>
    <w:rsid w:val="000D411F"/>
    <w:rsid w:val="000D44E9"/>
    <w:rsid w:val="000D4E69"/>
    <w:rsid w:val="000D5BDE"/>
    <w:rsid w:val="000D6FBD"/>
    <w:rsid w:val="000D752D"/>
    <w:rsid w:val="000D7641"/>
    <w:rsid w:val="000D7BA1"/>
    <w:rsid w:val="000D7E1C"/>
    <w:rsid w:val="000E0EAA"/>
    <w:rsid w:val="000E0F85"/>
    <w:rsid w:val="000E13EF"/>
    <w:rsid w:val="000E1A23"/>
    <w:rsid w:val="000E1BE4"/>
    <w:rsid w:val="000E20F8"/>
    <w:rsid w:val="000E41FB"/>
    <w:rsid w:val="000E4D0E"/>
    <w:rsid w:val="000E5340"/>
    <w:rsid w:val="000E6435"/>
    <w:rsid w:val="000E791A"/>
    <w:rsid w:val="000E7CDC"/>
    <w:rsid w:val="000F063E"/>
    <w:rsid w:val="000F093D"/>
    <w:rsid w:val="000F1296"/>
    <w:rsid w:val="000F1301"/>
    <w:rsid w:val="000F13E7"/>
    <w:rsid w:val="000F24DD"/>
    <w:rsid w:val="000F3168"/>
    <w:rsid w:val="000F3E50"/>
    <w:rsid w:val="000F439F"/>
    <w:rsid w:val="000F4F55"/>
    <w:rsid w:val="000F5C5C"/>
    <w:rsid w:val="000F742F"/>
    <w:rsid w:val="000F7E57"/>
    <w:rsid w:val="00101688"/>
    <w:rsid w:val="00101A97"/>
    <w:rsid w:val="0010233E"/>
    <w:rsid w:val="001035CE"/>
    <w:rsid w:val="00103E84"/>
    <w:rsid w:val="00104BE4"/>
    <w:rsid w:val="001052E2"/>
    <w:rsid w:val="00106679"/>
    <w:rsid w:val="001067EA"/>
    <w:rsid w:val="00106D69"/>
    <w:rsid w:val="00107E81"/>
    <w:rsid w:val="00110438"/>
    <w:rsid w:val="00110B76"/>
    <w:rsid w:val="0011155C"/>
    <w:rsid w:val="00111C09"/>
    <w:rsid w:val="00112046"/>
    <w:rsid w:val="001124B9"/>
    <w:rsid w:val="001125A9"/>
    <w:rsid w:val="001125C5"/>
    <w:rsid w:val="001126FA"/>
    <w:rsid w:val="0011316B"/>
    <w:rsid w:val="00114309"/>
    <w:rsid w:val="00114FD5"/>
    <w:rsid w:val="001152C1"/>
    <w:rsid w:val="00115E7F"/>
    <w:rsid w:val="0011601A"/>
    <w:rsid w:val="0011673F"/>
    <w:rsid w:val="0011720A"/>
    <w:rsid w:val="001174C1"/>
    <w:rsid w:val="001202CE"/>
    <w:rsid w:val="001203BE"/>
    <w:rsid w:val="00121303"/>
    <w:rsid w:val="00123039"/>
    <w:rsid w:val="001236EE"/>
    <w:rsid w:val="00123C7E"/>
    <w:rsid w:val="0012422A"/>
    <w:rsid w:val="001242E9"/>
    <w:rsid w:val="00124447"/>
    <w:rsid w:val="00125115"/>
    <w:rsid w:val="0012552D"/>
    <w:rsid w:val="0012553E"/>
    <w:rsid w:val="00125E2D"/>
    <w:rsid w:val="00126A68"/>
    <w:rsid w:val="001270EE"/>
    <w:rsid w:val="00130297"/>
    <w:rsid w:val="00130686"/>
    <w:rsid w:val="00130AEE"/>
    <w:rsid w:val="001311D4"/>
    <w:rsid w:val="00131A28"/>
    <w:rsid w:val="00131BF3"/>
    <w:rsid w:val="00132A9D"/>
    <w:rsid w:val="00133986"/>
    <w:rsid w:val="00134905"/>
    <w:rsid w:val="00134CFF"/>
    <w:rsid w:val="00135093"/>
    <w:rsid w:val="00136A56"/>
    <w:rsid w:val="00137183"/>
    <w:rsid w:val="001400FB"/>
    <w:rsid w:val="001418F9"/>
    <w:rsid w:val="00142640"/>
    <w:rsid w:val="00142AFE"/>
    <w:rsid w:val="00142F9A"/>
    <w:rsid w:val="00143266"/>
    <w:rsid w:val="00144A5E"/>
    <w:rsid w:val="00144BDD"/>
    <w:rsid w:val="00144E4C"/>
    <w:rsid w:val="00145717"/>
    <w:rsid w:val="0014624E"/>
    <w:rsid w:val="00146B5A"/>
    <w:rsid w:val="00150D70"/>
    <w:rsid w:val="00151BFC"/>
    <w:rsid w:val="00152067"/>
    <w:rsid w:val="00153067"/>
    <w:rsid w:val="00153AB0"/>
    <w:rsid w:val="00153FEB"/>
    <w:rsid w:val="00154304"/>
    <w:rsid w:val="00154477"/>
    <w:rsid w:val="00155158"/>
    <w:rsid w:val="001557EC"/>
    <w:rsid w:val="001558D1"/>
    <w:rsid w:val="00155F11"/>
    <w:rsid w:val="00155FD8"/>
    <w:rsid w:val="001568A9"/>
    <w:rsid w:val="00156E86"/>
    <w:rsid w:val="001571D5"/>
    <w:rsid w:val="00157A2D"/>
    <w:rsid w:val="00157E57"/>
    <w:rsid w:val="00157E8B"/>
    <w:rsid w:val="00160204"/>
    <w:rsid w:val="0016051F"/>
    <w:rsid w:val="001605A7"/>
    <w:rsid w:val="001608F8"/>
    <w:rsid w:val="00161B18"/>
    <w:rsid w:val="00161B83"/>
    <w:rsid w:val="001620E7"/>
    <w:rsid w:val="001626AE"/>
    <w:rsid w:val="00162843"/>
    <w:rsid w:val="00162F20"/>
    <w:rsid w:val="001630E0"/>
    <w:rsid w:val="00163AAE"/>
    <w:rsid w:val="00164C02"/>
    <w:rsid w:val="00165075"/>
    <w:rsid w:val="00166B12"/>
    <w:rsid w:val="00170F96"/>
    <w:rsid w:val="001720C5"/>
    <w:rsid w:val="0017254A"/>
    <w:rsid w:val="001725F3"/>
    <w:rsid w:val="00172D73"/>
    <w:rsid w:val="00173139"/>
    <w:rsid w:val="00173955"/>
    <w:rsid w:val="0017402E"/>
    <w:rsid w:val="00174DCC"/>
    <w:rsid w:val="0017525B"/>
    <w:rsid w:val="001754C1"/>
    <w:rsid w:val="001755CC"/>
    <w:rsid w:val="001756AA"/>
    <w:rsid w:val="0017682C"/>
    <w:rsid w:val="00176AAC"/>
    <w:rsid w:val="00177033"/>
    <w:rsid w:val="001807FA"/>
    <w:rsid w:val="00182831"/>
    <w:rsid w:val="00182BF9"/>
    <w:rsid w:val="00183A06"/>
    <w:rsid w:val="001860E8"/>
    <w:rsid w:val="00190EF3"/>
    <w:rsid w:val="001911AD"/>
    <w:rsid w:val="001911FA"/>
    <w:rsid w:val="00192061"/>
    <w:rsid w:val="001928B1"/>
    <w:rsid w:val="0019294D"/>
    <w:rsid w:val="001929E5"/>
    <w:rsid w:val="00192A46"/>
    <w:rsid w:val="00192BD1"/>
    <w:rsid w:val="00192FE4"/>
    <w:rsid w:val="00193156"/>
    <w:rsid w:val="0019374C"/>
    <w:rsid w:val="00193D08"/>
    <w:rsid w:val="001940DA"/>
    <w:rsid w:val="00194166"/>
    <w:rsid w:val="0019481A"/>
    <w:rsid w:val="00194F9A"/>
    <w:rsid w:val="00195323"/>
    <w:rsid w:val="001953EF"/>
    <w:rsid w:val="00197866"/>
    <w:rsid w:val="001A0FB6"/>
    <w:rsid w:val="001A149D"/>
    <w:rsid w:val="001A310D"/>
    <w:rsid w:val="001A35CB"/>
    <w:rsid w:val="001A4049"/>
    <w:rsid w:val="001A4731"/>
    <w:rsid w:val="001A4A47"/>
    <w:rsid w:val="001A4C33"/>
    <w:rsid w:val="001A5451"/>
    <w:rsid w:val="001A5D13"/>
    <w:rsid w:val="001A6134"/>
    <w:rsid w:val="001A6394"/>
    <w:rsid w:val="001A7DB6"/>
    <w:rsid w:val="001B01F7"/>
    <w:rsid w:val="001B0B61"/>
    <w:rsid w:val="001B1E29"/>
    <w:rsid w:val="001B1FD8"/>
    <w:rsid w:val="001B2087"/>
    <w:rsid w:val="001B2180"/>
    <w:rsid w:val="001B42AB"/>
    <w:rsid w:val="001B5C19"/>
    <w:rsid w:val="001B62A2"/>
    <w:rsid w:val="001B6C11"/>
    <w:rsid w:val="001B6D15"/>
    <w:rsid w:val="001C0D07"/>
    <w:rsid w:val="001C33FB"/>
    <w:rsid w:val="001C3658"/>
    <w:rsid w:val="001C4B84"/>
    <w:rsid w:val="001C54AB"/>
    <w:rsid w:val="001C55A3"/>
    <w:rsid w:val="001C589C"/>
    <w:rsid w:val="001C6587"/>
    <w:rsid w:val="001C67EF"/>
    <w:rsid w:val="001C6A13"/>
    <w:rsid w:val="001C779D"/>
    <w:rsid w:val="001C7D8C"/>
    <w:rsid w:val="001C7FAD"/>
    <w:rsid w:val="001C7FD4"/>
    <w:rsid w:val="001D0CAB"/>
    <w:rsid w:val="001D1DA6"/>
    <w:rsid w:val="001D228D"/>
    <w:rsid w:val="001D2573"/>
    <w:rsid w:val="001D3AAB"/>
    <w:rsid w:val="001D3B6B"/>
    <w:rsid w:val="001D448F"/>
    <w:rsid w:val="001D5554"/>
    <w:rsid w:val="001D6027"/>
    <w:rsid w:val="001D673C"/>
    <w:rsid w:val="001D6F4B"/>
    <w:rsid w:val="001D727E"/>
    <w:rsid w:val="001E01A4"/>
    <w:rsid w:val="001E0310"/>
    <w:rsid w:val="001E0B81"/>
    <w:rsid w:val="001E21AD"/>
    <w:rsid w:val="001E26F3"/>
    <w:rsid w:val="001E33AD"/>
    <w:rsid w:val="001E3AA1"/>
    <w:rsid w:val="001E43C0"/>
    <w:rsid w:val="001E44B2"/>
    <w:rsid w:val="001E53B5"/>
    <w:rsid w:val="001E695B"/>
    <w:rsid w:val="001E6C2A"/>
    <w:rsid w:val="001E7BD1"/>
    <w:rsid w:val="001F0037"/>
    <w:rsid w:val="001F050B"/>
    <w:rsid w:val="001F0A8A"/>
    <w:rsid w:val="001F1DE5"/>
    <w:rsid w:val="001F2C6E"/>
    <w:rsid w:val="001F2E1F"/>
    <w:rsid w:val="001F359C"/>
    <w:rsid w:val="001F3661"/>
    <w:rsid w:val="001F3CC9"/>
    <w:rsid w:val="001F4B1E"/>
    <w:rsid w:val="001F4F0A"/>
    <w:rsid w:val="001F51F1"/>
    <w:rsid w:val="001F5682"/>
    <w:rsid w:val="001F5FE5"/>
    <w:rsid w:val="002015E3"/>
    <w:rsid w:val="00201CDD"/>
    <w:rsid w:val="0020205E"/>
    <w:rsid w:val="00204155"/>
    <w:rsid w:val="00205734"/>
    <w:rsid w:val="0020622A"/>
    <w:rsid w:val="00210F1C"/>
    <w:rsid w:val="00211C4C"/>
    <w:rsid w:val="00212099"/>
    <w:rsid w:val="002124D7"/>
    <w:rsid w:val="002124F0"/>
    <w:rsid w:val="00212747"/>
    <w:rsid w:val="0021295F"/>
    <w:rsid w:val="00212DC8"/>
    <w:rsid w:val="0021371F"/>
    <w:rsid w:val="00213D84"/>
    <w:rsid w:val="0021401E"/>
    <w:rsid w:val="0021459A"/>
    <w:rsid w:val="00214782"/>
    <w:rsid w:val="00215273"/>
    <w:rsid w:val="002159EB"/>
    <w:rsid w:val="00215BCB"/>
    <w:rsid w:val="00216987"/>
    <w:rsid w:val="00217739"/>
    <w:rsid w:val="00221FD7"/>
    <w:rsid w:val="00223856"/>
    <w:rsid w:val="00223E06"/>
    <w:rsid w:val="002240EC"/>
    <w:rsid w:val="002245E5"/>
    <w:rsid w:val="002249A8"/>
    <w:rsid w:val="002256CF"/>
    <w:rsid w:val="0022591E"/>
    <w:rsid w:val="00226841"/>
    <w:rsid w:val="00226945"/>
    <w:rsid w:val="00226FA8"/>
    <w:rsid w:val="002278FB"/>
    <w:rsid w:val="002279B3"/>
    <w:rsid w:val="002302E0"/>
    <w:rsid w:val="00230FF9"/>
    <w:rsid w:val="00231342"/>
    <w:rsid w:val="00231E6A"/>
    <w:rsid w:val="0023217E"/>
    <w:rsid w:val="002325F0"/>
    <w:rsid w:val="0023294D"/>
    <w:rsid w:val="00232BF2"/>
    <w:rsid w:val="002335B5"/>
    <w:rsid w:val="0023396F"/>
    <w:rsid w:val="00233A7A"/>
    <w:rsid w:val="00234129"/>
    <w:rsid w:val="00234298"/>
    <w:rsid w:val="00234311"/>
    <w:rsid w:val="00234847"/>
    <w:rsid w:val="00234F45"/>
    <w:rsid w:val="002352A3"/>
    <w:rsid w:val="00237342"/>
    <w:rsid w:val="00237676"/>
    <w:rsid w:val="0024064A"/>
    <w:rsid w:val="00242093"/>
    <w:rsid w:val="00242224"/>
    <w:rsid w:val="00242A40"/>
    <w:rsid w:val="00244A7A"/>
    <w:rsid w:val="00244C63"/>
    <w:rsid w:val="00245EB9"/>
    <w:rsid w:val="002460E7"/>
    <w:rsid w:val="0024614C"/>
    <w:rsid w:val="002464E8"/>
    <w:rsid w:val="00246628"/>
    <w:rsid w:val="00246737"/>
    <w:rsid w:val="00246FC0"/>
    <w:rsid w:val="002470BC"/>
    <w:rsid w:val="002476C6"/>
    <w:rsid w:val="0025106A"/>
    <w:rsid w:val="00252195"/>
    <w:rsid w:val="00252DD0"/>
    <w:rsid w:val="0025324C"/>
    <w:rsid w:val="00253FE4"/>
    <w:rsid w:val="002541A1"/>
    <w:rsid w:val="00254206"/>
    <w:rsid w:val="00254D17"/>
    <w:rsid w:val="00255794"/>
    <w:rsid w:val="002558DC"/>
    <w:rsid w:val="002567D2"/>
    <w:rsid w:val="00256C37"/>
    <w:rsid w:val="00256C6B"/>
    <w:rsid w:val="0026094E"/>
    <w:rsid w:val="002611E1"/>
    <w:rsid w:val="0026169B"/>
    <w:rsid w:val="00261FC2"/>
    <w:rsid w:val="0026213B"/>
    <w:rsid w:val="002629BD"/>
    <w:rsid w:val="0026543E"/>
    <w:rsid w:val="00266543"/>
    <w:rsid w:val="00266968"/>
    <w:rsid w:val="00266D7B"/>
    <w:rsid w:val="00267316"/>
    <w:rsid w:val="00267A84"/>
    <w:rsid w:val="00267B08"/>
    <w:rsid w:val="002710FB"/>
    <w:rsid w:val="002712D5"/>
    <w:rsid w:val="00272119"/>
    <w:rsid w:val="00272F1A"/>
    <w:rsid w:val="00273A7F"/>
    <w:rsid w:val="00273B4D"/>
    <w:rsid w:val="0027410A"/>
    <w:rsid w:val="002746E7"/>
    <w:rsid w:val="00274BBA"/>
    <w:rsid w:val="00275879"/>
    <w:rsid w:val="002769CB"/>
    <w:rsid w:val="00277312"/>
    <w:rsid w:val="002773E2"/>
    <w:rsid w:val="00280277"/>
    <w:rsid w:val="0028131D"/>
    <w:rsid w:val="002813D1"/>
    <w:rsid w:val="00281708"/>
    <w:rsid w:val="00281874"/>
    <w:rsid w:val="002831D5"/>
    <w:rsid w:val="002833C1"/>
    <w:rsid w:val="00284047"/>
    <w:rsid w:val="00284381"/>
    <w:rsid w:val="002849DE"/>
    <w:rsid w:val="00284FAD"/>
    <w:rsid w:val="00285991"/>
    <w:rsid w:val="00285A4E"/>
    <w:rsid w:val="00285BFC"/>
    <w:rsid w:val="00286352"/>
    <w:rsid w:val="0028683D"/>
    <w:rsid w:val="002912B0"/>
    <w:rsid w:val="0029132F"/>
    <w:rsid w:val="00292234"/>
    <w:rsid w:val="002936CC"/>
    <w:rsid w:val="00293DB7"/>
    <w:rsid w:val="002948B4"/>
    <w:rsid w:val="00294B9C"/>
    <w:rsid w:val="00294E53"/>
    <w:rsid w:val="00294FAC"/>
    <w:rsid w:val="00295425"/>
    <w:rsid w:val="002957DF"/>
    <w:rsid w:val="002959F6"/>
    <w:rsid w:val="002966AF"/>
    <w:rsid w:val="00296776"/>
    <w:rsid w:val="0029678E"/>
    <w:rsid w:val="002971E6"/>
    <w:rsid w:val="002A24AF"/>
    <w:rsid w:val="002A29BC"/>
    <w:rsid w:val="002A4D30"/>
    <w:rsid w:val="002A57A5"/>
    <w:rsid w:val="002A5862"/>
    <w:rsid w:val="002A6139"/>
    <w:rsid w:val="002A66DD"/>
    <w:rsid w:val="002A767B"/>
    <w:rsid w:val="002A7965"/>
    <w:rsid w:val="002A7C4C"/>
    <w:rsid w:val="002B07E6"/>
    <w:rsid w:val="002B0F5B"/>
    <w:rsid w:val="002B12A4"/>
    <w:rsid w:val="002B2780"/>
    <w:rsid w:val="002B28C5"/>
    <w:rsid w:val="002B2A2E"/>
    <w:rsid w:val="002B4195"/>
    <w:rsid w:val="002B481E"/>
    <w:rsid w:val="002B513B"/>
    <w:rsid w:val="002B5539"/>
    <w:rsid w:val="002B5757"/>
    <w:rsid w:val="002B5FD3"/>
    <w:rsid w:val="002B6C07"/>
    <w:rsid w:val="002B6DD5"/>
    <w:rsid w:val="002B6EAD"/>
    <w:rsid w:val="002B795A"/>
    <w:rsid w:val="002B7FE2"/>
    <w:rsid w:val="002C01DE"/>
    <w:rsid w:val="002C060E"/>
    <w:rsid w:val="002C0D75"/>
    <w:rsid w:val="002C16F7"/>
    <w:rsid w:val="002C1833"/>
    <w:rsid w:val="002C189F"/>
    <w:rsid w:val="002C3673"/>
    <w:rsid w:val="002C3DE5"/>
    <w:rsid w:val="002C4807"/>
    <w:rsid w:val="002C4A94"/>
    <w:rsid w:val="002C4AB9"/>
    <w:rsid w:val="002C4F4C"/>
    <w:rsid w:val="002C6002"/>
    <w:rsid w:val="002C65FC"/>
    <w:rsid w:val="002C6CFE"/>
    <w:rsid w:val="002D0DDA"/>
    <w:rsid w:val="002D15B4"/>
    <w:rsid w:val="002D1AB9"/>
    <w:rsid w:val="002D29A0"/>
    <w:rsid w:val="002D2BD6"/>
    <w:rsid w:val="002D303F"/>
    <w:rsid w:val="002D46CB"/>
    <w:rsid w:val="002D4740"/>
    <w:rsid w:val="002D481F"/>
    <w:rsid w:val="002D5395"/>
    <w:rsid w:val="002D5AEB"/>
    <w:rsid w:val="002D67A3"/>
    <w:rsid w:val="002E1AEB"/>
    <w:rsid w:val="002E1F48"/>
    <w:rsid w:val="002E210C"/>
    <w:rsid w:val="002E2E0B"/>
    <w:rsid w:val="002E455C"/>
    <w:rsid w:val="002E4B16"/>
    <w:rsid w:val="002E51FD"/>
    <w:rsid w:val="002E5659"/>
    <w:rsid w:val="002E5E47"/>
    <w:rsid w:val="002E5EB8"/>
    <w:rsid w:val="002E5F47"/>
    <w:rsid w:val="002E67C1"/>
    <w:rsid w:val="002E6E9E"/>
    <w:rsid w:val="002E7600"/>
    <w:rsid w:val="002E7827"/>
    <w:rsid w:val="002E7E29"/>
    <w:rsid w:val="002F0838"/>
    <w:rsid w:val="002F0A41"/>
    <w:rsid w:val="002F0F39"/>
    <w:rsid w:val="002F0F99"/>
    <w:rsid w:val="002F1A37"/>
    <w:rsid w:val="002F1A83"/>
    <w:rsid w:val="002F1B90"/>
    <w:rsid w:val="002F1F61"/>
    <w:rsid w:val="002F22A4"/>
    <w:rsid w:val="002F2E3C"/>
    <w:rsid w:val="002F3681"/>
    <w:rsid w:val="002F3B5A"/>
    <w:rsid w:val="002F4673"/>
    <w:rsid w:val="002F4EEF"/>
    <w:rsid w:val="002F6141"/>
    <w:rsid w:val="002F670B"/>
    <w:rsid w:val="002F6C5D"/>
    <w:rsid w:val="002F6F4A"/>
    <w:rsid w:val="002F721B"/>
    <w:rsid w:val="002F7F94"/>
    <w:rsid w:val="003001BD"/>
    <w:rsid w:val="0030078D"/>
    <w:rsid w:val="0030209E"/>
    <w:rsid w:val="003024C6"/>
    <w:rsid w:val="003028FC"/>
    <w:rsid w:val="00303B89"/>
    <w:rsid w:val="003044C6"/>
    <w:rsid w:val="00304532"/>
    <w:rsid w:val="00304AC2"/>
    <w:rsid w:val="00304BA1"/>
    <w:rsid w:val="00304D06"/>
    <w:rsid w:val="00304F41"/>
    <w:rsid w:val="00305A40"/>
    <w:rsid w:val="00305CAD"/>
    <w:rsid w:val="0031069D"/>
    <w:rsid w:val="00310861"/>
    <w:rsid w:val="00311246"/>
    <w:rsid w:val="00311DBA"/>
    <w:rsid w:val="00312322"/>
    <w:rsid w:val="00312719"/>
    <w:rsid w:val="00312B0D"/>
    <w:rsid w:val="00313648"/>
    <w:rsid w:val="00313A66"/>
    <w:rsid w:val="00313EA7"/>
    <w:rsid w:val="0031450F"/>
    <w:rsid w:val="003151E1"/>
    <w:rsid w:val="00315FAA"/>
    <w:rsid w:val="00316157"/>
    <w:rsid w:val="00316F81"/>
    <w:rsid w:val="003175AF"/>
    <w:rsid w:val="003176D5"/>
    <w:rsid w:val="00320438"/>
    <w:rsid w:val="003209E4"/>
    <w:rsid w:val="0032116D"/>
    <w:rsid w:val="003238D4"/>
    <w:rsid w:val="00323BC2"/>
    <w:rsid w:val="00326988"/>
    <w:rsid w:val="00326AD9"/>
    <w:rsid w:val="00326B88"/>
    <w:rsid w:val="00326F23"/>
    <w:rsid w:val="003279FB"/>
    <w:rsid w:val="00327BE1"/>
    <w:rsid w:val="00327C02"/>
    <w:rsid w:val="00327CFF"/>
    <w:rsid w:val="003314E9"/>
    <w:rsid w:val="003325B4"/>
    <w:rsid w:val="00332ED6"/>
    <w:rsid w:val="00333CF8"/>
    <w:rsid w:val="00334A97"/>
    <w:rsid w:val="00334B57"/>
    <w:rsid w:val="003353A2"/>
    <w:rsid w:val="003364F0"/>
    <w:rsid w:val="003367F5"/>
    <w:rsid w:val="0034020D"/>
    <w:rsid w:val="003414A0"/>
    <w:rsid w:val="00341834"/>
    <w:rsid w:val="00341CB1"/>
    <w:rsid w:val="003426A4"/>
    <w:rsid w:val="003437FB"/>
    <w:rsid w:val="00343DC7"/>
    <w:rsid w:val="00345B32"/>
    <w:rsid w:val="00345BAE"/>
    <w:rsid w:val="00345DF3"/>
    <w:rsid w:val="003465FA"/>
    <w:rsid w:val="00346858"/>
    <w:rsid w:val="00350707"/>
    <w:rsid w:val="00350C2C"/>
    <w:rsid w:val="00352260"/>
    <w:rsid w:val="00352808"/>
    <w:rsid w:val="00354551"/>
    <w:rsid w:val="00355B3C"/>
    <w:rsid w:val="003568BE"/>
    <w:rsid w:val="00356F81"/>
    <w:rsid w:val="0035738C"/>
    <w:rsid w:val="0036040B"/>
    <w:rsid w:val="00360823"/>
    <w:rsid w:val="00360A35"/>
    <w:rsid w:val="0036158F"/>
    <w:rsid w:val="0036179F"/>
    <w:rsid w:val="00361F98"/>
    <w:rsid w:val="003621C5"/>
    <w:rsid w:val="003626C1"/>
    <w:rsid w:val="003640AA"/>
    <w:rsid w:val="0036458B"/>
    <w:rsid w:val="00365542"/>
    <w:rsid w:val="00365B0D"/>
    <w:rsid w:val="00365D7C"/>
    <w:rsid w:val="00366227"/>
    <w:rsid w:val="00366D7C"/>
    <w:rsid w:val="0036721D"/>
    <w:rsid w:val="003723F4"/>
    <w:rsid w:val="00372D36"/>
    <w:rsid w:val="00373A2B"/>
    <w:rsid w:val="00373F29"/>
    <w:rsid w:val="003746CE"/>
    <w:rsid w:val="00374F25"/>
    <w:rsid w:val="00375947"/>
    <w:rsid w:val="0037625E"/>
    <w:rsid w:val="0037659F"/>
    <w:rsid w:val="0037692E"/>
    <w:rsid w:val="00377A97"/>
    <w:rsid w:val="003803DF"/>
    <w:rsid w:val="003808D8"/>
    <w:rsid w:val="00380A6A"/>
    <w:rsid w:val="00380C63"/>
    <w:rsid w:val="00380DE8"/>
    <w:rsid w:val="00380E0A"/>
    <w:rsid w:val="003810F2"/>
    <w:rsid w:val="003819DB"/>
    <w:rsid w:val="00381F51"/>
    <w:rsid w:val="0038498A"/>
    <w:rsid w:val="00385016"/>
    <w:rsid w:val="00385AFC"/>
    <w:rsid w:val="00385FC5"/>
    <w:rsid w:val="00386895"/>
    <w:rsid w:val="00386B96"/>
    <w:rsid w:val="0039044C"/>
    <w:rsid w:val="00391423"/>
    <w:rsid w:val="00391987"/>
    <w:rsid w:val="00393A2F"/>
    <w:rsid w:val="00393DA2"/>
    <w:rsid w:val="00393E2E"/>
    <w:rsid w:val="003944A0"/>
    <w:rsid w:val="00394DC0"/>
    <w:rsid w:val="00395187"/>
    <w:rsid w:val="0039544F"/>
    <w:rsid w:val="003956F0"/>
    <w:rsid w:val="003959A3"/>
    <w:rsid w:val="00395C20"/>
    <w:rsid w:val="00395CDC"/>
    <w:rsid w:val="00396275"/>
    <w:rsid w:val="00397BA8"/>
    <w:rsid w:val="003A05DF"/>
    <w:rsid w:val="003A0852"/>
    <w:rsid w:val="003A16A9"/>
    <w:rsid w:val="003A1896"/>
    <w:rsid w:val="003A1A4D"/>
    <w:rsid w:val="003A207B"/>
    <w:rsid w:val="003A2B2F"/>
    <w:rsid w:val="003A411F"/>
    <w:rsid w:val="003A51AC"/>
    <w:rsid w:val="003A56F0"/>
    <w:rsid w:val="003A57DE"/>
    <w:rsid w:val="003A6126"/>
    <w:rsid w:val="003A6A74"/>
    <w:rsid w:val="003A6F3F"/>
    <w:rsid w:val="003A70A3"/>
    <w:rsid w:val="003B0191"/>
    <w:rsid w:val="003B08BB"/>
    <w:rsid w:val="003B1A0B"/>
    <w:rsid w:val="003B1AAA"/>
    <w:rsid w:val="003B312C"/>
    <w:rsid w:val="003B4152"/>
    <w:rsid w:val="003B4D55"/>
    <w:rsid w:val="003B5582"/>
    <w:rsid w:val="003B596F"/>
    <w:rsid w:val="003B689B"/>
    <w:rsid w:val="003B739A"/>
    <w:rsid w:val="003C1B17"/>
    <w:rsid w:val="003C1DCB"/>
    <w:rsid w:val="003C2052"/>
    <w:rsid w:val="003C2329"/>
    <w:rsid w:val="003C2C1E"/>
    <w:rsid w:val="003C3008"/>
    <w:rsid w:val="003C3028"/>
    <w:rsid w:val="003C3801"/>
    <w:rsid w:val="003C44D1"/>
    <w:rsid w:val="003C4D3F"/>
    <w:rsid w:val="003C737E"/>
    <w:rsid w:val="003C7589"/>
    <w:rsid w:val="003C75CC"/>
    <w:rsid w:val="003C7EC3"/>
    <w:rsid w:val="003D05C2"/>
    <w:rsid w:val="003D16E9"/>
    <w:rsid w:val="003D1ACE"/>
    <w:rsid w:val="003D1AF4"/>
    <w:rsid w:val="003D314C"/>
    <w:rsid w:val="003D5252"/>
    <w:rsid w:val="003D62CB"/>
    <w:rsid w:val="003D6BA7"/>
    <w:rsid w:val="003E04B2"/>
    <w:rsid w:val="003E0A1D"/>
    <w:rsid w:val="003E16B8"/>
    <w:rsid w:val="003E1736"/>
    <w:rsid w:val="003E19A5"/>
    <w:rsid w:val="003E1A7A"/>
    <w:rsid w:val="003E2281"/>
    <w:rsid w:val="003E2895"/>
    <w:rsid w:val="003E299A"/>
    <w:rsid w:val="003E2E2B"/>
    <w:rsid w:val="003E450D"/>
    <w:rsid w:val="003E5F3A"/>
    <w:rsid w:val="003E685E"/>
    <w:rsid w:val="003E73BA"/>
    <w:rsid w:val="003E7CC2"/>
    <w:rsid w:val="003F0040"/>
    <w:rsid w:val="003F13EE"/>
    <w:rsid w:val="003F2C43"/>
    <w:rsid w:val="003F356B"/>
    <w:rsid w:val="003F4E9F"/>
    <w:rsid w:val="003F5616"/>
    <w:rsid w:val="003F5912"/>
    <w:rsid w:val="003F5969"/>
    <w:rsid w:val="003F63F2"/>
    <w:rsid w:val="003F7795"/>
    <w:rsid w:val="0040087F"/>
    <w:rsid w:val="00401ECE"/>
    <w:rsid w:val="00402A0F"/>
    <w:rsid w:val="004034C1"/>
    <w:rsid w:val="0040377D"/>
    <w:rsid w:val="00403B19"/>
    <w:rsid w:val="00403B4B"/>
    <w:rsid w:val="004042E1"/>
    <w:rsid w:val="00404B21"/>
    <w:rsid w:val="00404C37"/>
    <w:rsid w:val="00406D89"/>
    <w:rsid w:val="00407F9B"/>
    <w:rsid w:val="004100BD"/>
    <w:rsid w:val="004107FC"/>
    <w:rsid w:val="00411C37"/>
    <w:rsid w:val="00411E1B"/>
    <w:rsid w:val="004122EB"/>
    <w:rsid w:val="0041230F"/>
    <w:rsid w:val="00412B77"/>
    <w:rsid w:val="00412BAB"/>
    <w:rsid w:val="004130DC"/>
    <w:rsid w:val="004134A1"/>
    <w:rsid w:val="00413BE1"/>
    <w:rsid w:val="004143A8"/>
    <w:rsid w:val="00415564"/>
    <w:rsid w:val="0041561E"/>
    <w:rsid w:val="00415A99"/>
    <w:rsid w:val="00415D0E"/>
    <w:rsid w:val="00415F07"/>
    <w:rsid w:val="0041740A"/>
    <w:rsid w:val="00417A81"/>
    <w:rsid w:val="00417CCD"/>
    <w:rsid w:val="00417DC5"/>
    <w:rsid w:val="00417EFF"/>
    <w:rsid w:val="00417F42"/>
    <w:rsid w:val="00420EB8"/>
    <w:rsid w:val="00421693"/>
    <w:rsid w:val="00421C98"/>
    <w:rsid w:val="00422102"/>
    <w:rsid w:val="00422297"/>
    <w:rsid w:val="00422489"/>
    <w:rsid w:val="00422780"/>
    <w:rsid w:val="0042570F"/>
    <w:rsid w:val="004260E0"/>
    <w:rsid w:val="00426147"/>
    <w:rsid w:val="00426689"/>
    <w:rsid w:val="00426C21"/>
    <w:rsid w:val="0042762C"/>
    <w:rsid w:val="00427957"/>
    <w:rsid w:val="00427AD7"/>
    <w:rsid w:val="004301D0"/>
    <w:rsid w:val="004302E9"/>
    <w:rsid w:val="004306C9"/>
    <w:rsid w:val="00430EF7"/>
    <w:rsid w:val="004317E0"/>
    <w:rsid w:val="00431DC9"/>
    <w:rsid w:val="004322D6"/>
    <w:rsid w:val="00432C62"/>
    <w:rsid w:val="00433518"/>
    <w:rsid w:val="00433549"/>
    <w:rsid w:val="00434107"/>
    <w:rsid w:val="00434395"/>
    <w:rsid w:val="00434EAE"/>
    <w:rsid w:val="00435223"/>
    <w:rsid w:val="00435BB3"/>
    <w:rsid w:val="00435C0C"/>
    <w:rsid w:val="0043607C"/>
    <w:rsid w:val="00437CC8"/>
    <w:rsid w:val="0044032B"/>
    <w:rsid w:val="00441B30"/>
    <w:rsid w:val="00441F6B"/>
    <w:rsid w:val="004420DA"/>
    <w:rsid w:val="00442A75"/>
    <w:rsid w:val="00442ECA"/>
    <w:rsid w:val="00442FF3"/>
    <w:rsid w:val="004435C5"/>
    <w:rsid w:val="00444B3B"/>
    <w:rsid w:val="00446782"/>
    <w:rsid w:val="00450309"/>
    <w:rsid w:val="00450665"/>
    <w:rsid w:val="00450FC9"/>
    <w:rsid w:val="00451165"/>
    <w:rsid w:val="004511BE"/>
    <w:rsid w:val="00451959"/>
    <w:rsid w:val="00452902"/>
    <w:rsid w:val="00452B5C"/>
    <w:rsid w:val="00452BA6"/>
    <w:rsid w:val="00453017"/>
    <w:rsid w:val="00453A38"/>
    <w:rsid w:val="00454005"/>
    <w:rsid w:val="00454389"/>
    <w:rsid w:val="004548B0"/>
    <w:rsid w:val="00454AE8"/>
    <w:rsid w:val="004550B1"/>
    <w:rsid w:val="0045515F"/>
    <w:rsid w:val="00455B5B"/>
    <w:rsid w:val="004568B6"/>
    <w:rsid w:val="00456B10"/>
    <w:rsid w:val="00457A8B"/>
    <w:rsid w:val="00460FF6"/>
    <w:rsid w:val="004611C3"/>
    <w:rsid w:val="00461FD8"/>
    <w:rsid w:val="00462BF8"/>
    <w:rsid w:val="00462FF0"/>
    <w:rsid w:val="00463429"/>
    <w:rsid w:val="0046459F"/>
    <w:rsid w:val="004666C8"/>
    <w:rsid w:val="00466D65"/>
    <w:rsid w:val="004673CD"/>
    <w:rsid w:val="00470409"/>
    <w:rsid w:val="00471AD6"/>
    <w:rsid w:val="00471B5A"/>
    <w:rsid w:val="00471C4C"/>
    <w:rsid w:val="00471D7D"/>
    <w:rsid w:val="00471FA2"/>
    <w:rsid w:val="00472464"/>
    <w:rsid w:val="004728A8"/>
    <w:rsid w:val="00472BD5"/>
    <w:rsid w:val="004732F6"/>
    <w:rsid w:val="00473EA0"/>
    <w:rsid w:val="00474E3A"/>
    <w:rsid w:val="00475B34"/>
    <w:rsid w:val="00475CFC"/>
    <w:rsid w:val="00475D45"/>
    <w:rsid w:val="004764E7"/>
    <w:rsid w:val="0047676F"/>
    <w:rsid w:val="004771BF"/>
    <w:rsid w:val="00477F3A"/>
    <w:rsid w:val="0048011A"/>
    <w:rsid w:val="00480259"/>
    <w:rsid w:val="00480341"/>
    <w:rsid w:val="004806A8"/>
    <w:rsid w:val="00480BCC"/>
    <w:rsid w:val="00480C3E"/>
    <w:rsid w:val="00481160"/>
    <w:rsid w:val="00481973"/>
    <w:rsid w:val="004819BC"/>
    <w:rsid w:val="004822E0"/>
    <w:rsid w:val="00482DCC"/>
    <w:rsid w:val="00483D0D"/>
    <w:rsid w:val="00485BD6"/>
    <w:rsid w:val="004865B0"/>
    <w:rsid w:val="0048688B"/>
    <w:rsid w:val="00486DD0"/>
    <w:rsid w:val="004903F2"/>
    <w:rsid w:val="00490402"/>
    <w:rsid w:val="0049043E"/>
    <w:rsid w:val="004905B0"/>
    <w:rsid w:val="004909C9"/>
    <w:rsid w:val="00491F33"/>
    <w:rsid w:val="004925A6"/>
    <w:rsid w:val="004926CE"/>
    <w:rsid w:val="0049289C"/>
    <w:rsid w:val="00493005"/>
    <w:rsid w:val="004938D2"/>
    <w:rsid w:val="00493E44"/>
    <w:rsid w:val="00493F19"/>
    <w:rsid w:val="0049447E"/>
    <w:rsid w:val="00494542"/>
    <w:rsid w:val="00494E76"/>
    <w:rsid w:val="0049615F"/>
    <w:rsid w:val="0049641A"/>
    <w:rsid w:val="0049676D"/>
    <w:rsid w:val="00496C7B"/>
    <w:rsid w:val="00496D63"/>
    <w:rsid w:val="004A0376"/>
    <w:rsid w:val="004A12B2"/>
    <w:rsid w:val="004A1E72"/>
    <w:rsid w:val="004A20EC"/>
    <w:rsid w:val="004A2484"/>
    <w:rsid w:val="004A2F67"/>
    <w:rsid w:val="004A32A7"/>
    <w:rsid w:val="004A4538"/>
    <w:rsid w:val="004A45E6"/>
    <w:rsid w:val="004A4E8D"/>
    <w:rsid w:val="004A6976"/>
    <w:rsid w:val="004A70B0"/>
    <w:rsid w:val="004B0641"/>
    <w:rsid w:val="004B06B8"/>
    <w:rsid w:val="004B09E6"/>
    <w:rsid w:val="004B1245"/>
    <w:rsid w:val="004B169B"/>
    <w:rsid w:val="004B19E1"/>
    <w:rsid w:val="004B1EFF"/>
    <w:rsid w:val="004B2908"/>
    <w:rsid w:val="004B33B3"/>
    <w:rsid w:val="004B4AC7"/>
    <w:rsid w:val="004B5FD6"/>
    <w:rsid w:val="004B6DC6"/>
    <w:rsid w:val="004B7076"/>
    <w:rsid w:val="004C1B52"/>
    <w:rsid w:val="004C362D"/>
    <w:rsid w:val="004C388D"/>
    <w:rsid w:val="004C4853"/>
    <w:rsid w:val="004C4D57"/>
    <w:rsid w:val="004C5121"/>
    <w:rsid w:val="004C57DC"/>
    <w:rsid w:val="004C5D25"/>
    <w:rsid w:val="004C7625"/>
    <w:rsid w:val="004C7840"/>
    <w:rsid w:val="004C7B46"/>
    <w:rsid w:val="004D0831"/>
    <w:rsid w:val="004D0B38"/>
    <w:rsid w:val="004D0BAD"/>
    <w:rsid w:val="004D179A"/>
    <w:rsid w:val="004D3303"/>
    <w:rsid w:val="004D43E8"/>
    <w:rsid w:val="004D4693"/>
    <w:rsid w:val="004D49C1"/>
    <w:rsid w:val="004D7108"/>
    <w:rsid w:val="004D761E"/>
    <w:rsid w:val="004E0DAE"/>
    <w:rsid w:val="004E12D7"/>
    <w:rsid w:val="004E1575"/>
    <w:rsid w:val="004E195F"/>
    <w:rsid w:val="004E1F28"/>
    <w:rsid w:val="004E2124"/>
    <w:rsid w:val="004E21D6"/>
    <w:rsid w:val="004E2481"/>
    <w:rsid w:val="004E39D5"/>
    <w:rsid w:val="004E3DB0"/>
    <w:rsid w:val="004E3DE6"/>
    <w:rsid w:val="004E4DC1"/>
    <w:rsid w:val="004E52A6"/>
    <w:rsid w:val="004E57C3"/>
    <w:rsid w:val="004E6724"/>
    <w:rsid w:val="004E6AF3"/>
    <w:rsid w:val="004E70CE"/>
    <w:rsid w:val="004E7605"/>
    <w:rsid w:val="004F021C"/>
    <w:rsid w:val="004F0679"/>
    <w:rsid w:val="004F0CC0"/>
    <w:rsid w:val="004F153A"/>
    <w:rsid w:val="004F1CF7"/>
    <w:rsid w:val="004F2127"/>
    <w:rsid w:val="004F3855"/>
    <w:rsid w:val="004F3B0D"/>
    <w:rsid w:val="004F3FEE"/>
    <w:rsid w:val="004F40C2"/>
    <w:rsid w:val="004F424C"/>
    <w:rsid w:val="004F50A7"/>
    <w:rsid w:val="004F515E"/>
    <w:rsid w:val="004F6BE7"/>
    <w:rsid w:val="004F6F2F"/>
    <w:rsid w:val="004F75AB"/>
    <w:rsid w:val="005000A7"/>
    <w:rsid w:val="00500257"/>
    <w:rsid w:val="00500363"/>
    <w:rsid w:val="0050073D"/>
    <w:rsid w:val="00500C62"/>
    <w:rsid w:val="005010F4"/>
    <w:rsid w:val="00501286"/>
    <w:rsid w:val="005012A6"/>
    <w:rsid w:val="00501770"/>
    <w:rsid w:val="00501D77"/>
    <w:rsid w:val="005024E1"/>
    <w:rsid w:val="005029F9"/>
    <w:rsid w:val="00503BCA"/>
    <w:rsid w:val="00503C14"/>
    <w:rsid w:val="00504024"/>
    <w:rsid w:val="00505F16"/>
    <w:rsid w:val="00506525"/>
    <w:rsid w:val="00506C93"/>
    <w:rsid w:val="00506E76"/>
    <w:rsid w:val="00507BDA"/>
    <w:rsid w:val="00510AE4"/>
    <w:rsid w:val="00514B7A"/>
    <w:rsid w:val="00514FDD"/>
    <w:rsid w:val="0051553A"/>
    <w:rsid w:val="00515D13"/>
    <w:rsid w:val="00515FD2"/>
    <w:rsid w:val="00516745"/>
    <w:rsid w:val="00517225"/>
    <w:rsid w:val="005177D1"/>
    <w:rsid w:val="00517BEE"/>
    <w:rsid w:val="00517D81"/>
    <w:rsid w:val="00520C41"/>
    <w:rsid w:val="00520C9A"/>
    <w:rsid w:val="00520F5E"/>
    <w:rsid w:val="00521FC3"/>
    <w:rsid w:val="00522C4F"/>
    <w:rsid w:val="0052642B"/>
    <w:rsid w:val="00526CDF"/>
    <w:rsid w:val="00526F58"/>
    <w:rsid w:val="00526FB1"/>
    <w:rsid w:val="0052725D"/>
    <w:rsid w:val="00527A70"/>
    <w:rsid w:val="00530561"/>
    <w:rsid w:val="00531614"/>
    <w:rsid w:val="00531BF6"/>
    <w:rsid w:val="00531D67"/>
    <w:rsid w:val="00531D73"/>
    <w:rsid w:val="0053233C"/>
    <w:rsid w:val="005326BA"/>
    <w:rsid w:val="00532EAD"/>
    <w:rsid w:val="00533865"/>
    <w:rsid w:val="00533ADB"/>
    <w:rsid w:val="00533D76"/>
    <w:rsid w:val="005352FB"/>
    <w:rsid w:val="00536132"/>
    <w:rsid w:val="0053637D"/>
    <w:rsid w:val="0053770A"/>
    <w:rsid w:val="00537F1E"/>
    <w:rsid w:val="00540598"/>
    <w:rsid w:val="00541008"/>
    <w:rsid w:val="00541F3A"/>
    <w:rsid w:val="0054353B"/>
    <w:rsid w:val="00543D76"/>
    <w:rsid w:val="00544EA9"/>
    <w:rsid w:val="00545951"/>
    <w:rsid w:val="00545CB8"/>
    <w:rsid w:val="005461BC"/>
    <w:rsid w:val="00546CF6"/>
    <w:rsid w:val="005470FA"/>
    <w:rsid w:val="00547C35"/>
    <w:rsid w:val="005517E6"/>
    <w:rsid w:val="005517F1"/>
    <w:rsid w:val="00551E6A"/>
    <w:rsid w:val="00551F10"/>
    <w:rsid w:val="00551FD7"/>
    <w:rsid w:val="00553118"/>
    <w:rsid w:val="00553399"/>
    <w:rsid w:val="00554408"/>
    <w:rsid w:val="00554ECC"/>
    <w:rsid w:val="0055555D"/>
    <w:rsid w:val="00561543"/>
    <w:rsid w:val="00561847"/>
    <w:rsid w:val="00562B0A"/>
    <w:rsid w:val="00563D0B"/>
    <w:rsid w:val="00564229"/>
    <w:rsid w:val="005642DC"/>
    <w:rsid w:val="00564CA3"/>
    <w:rsid w:val="00565790"/>
    <w:rsid w:val="00566381"/>
    <w:rsid w:val="005678D6"/>
    <w:rsid w:val="00570694"/>
    <w:rsid w:val="00571E9B"/>
    <w:rsid w:val="00572A13"/>
    <w:rsid w:val="00572E3C"/>
    <w:rsid w:val="005731CF"/>
    <w:rsid w:val="00573751"/>
    <w:rsid w:val="00574129"/>
    <w:rsid w:val="005749C9"/>
    <w:rsid w:val="0057519F"/>
    <w:rsid w:val="00575C21"/>
    <w:rsid w:val="00575DBA"/>
    <w:rsid w:val="0057650D"/>
    <w:rsid w:val="0057675A"/>
    <w:rsid w:val="00576FEC"/>
    <w:rsid w:val="00576FF9"/>
    <w:rsid w:val="00581229"/>
    <w:rsid w:val="00581ED1"/>
    <w:rsid w:val="00582317"/>
    <w:rsid w:val="00582EE4"/>
    <w:rsid w:val="005835AC"/>
    <w:rsid w:val="005849BB"/>
    <w:rsid w:val="00585E9D"/>
    <w:rsid w:val="00586C25"/>
    <w:rsid w:val="005870DF"/>
    <w:rsid w:val="00587927"/>
    <w:rsid w:val="0059053D"/>
    <w:rsid w:val="00590A59"/>
    <w:rsid w:val="00593472"/>
    <w:rsid w:val="0059396A"/>
    <w:rsid w:val="00593A59"/>
    <w:rsid w:val="00593E38"/>
    <w:rsid w:val="00594481"/>
    <w:rsid w:val="00594A16"/>
    <w:rsid w:val="0059508B"/>
    <w:rsid w:val="00595EA6"/>
    <w:rsid w:val="00595F1C"/>
    <w:rsid w:val="00596740"/>
    <w:rsid w:val="00596ACC"/>
    <w:rsid w:val="00596ACD"/>
    <w:rsid w:val="005A088F"/>
    <w:rsid w:val="005A0E51"/>
    <w:rsid w:val="005A168C"/>
    <w:rsid w:val="005A1B1F"/>
    <w:rsid w:val="005A1DF1"/>
    <w:rsid w:val="005A2424"/>
    <w:rsid w:val="005A24DF"/>
    <w:rsid w:val="005A2B3C"/>
    <w:rsid w:val="005A3707"/>
    <w:rsid w:val="005A556E"/>
    <w:rsid w:val="005A7F00"/>
    <w:rsid w:val="005B06A1"/>
    <w:rsid w:val="005B07A1"/>
    <w:rsid w:val="005B2B28"/>
    <w:rsid w:val="005B4228"/>
    <w:rsid w:val="005B4855"/>
    <w:rsid w:val="005B4E80"/>
    <w:rsid w:val="005B5104"/>
    <w:rsid w:val="005B53F6"/>
    <w:rsid w:val="005B5459"/>
    <w:rsid w:val="005B5709"/>
    <w:rsid w:val="005B5879"/>
    <w:rsid w:val="005B6210"/>
    <w:rsid w:val="005B63C8"/>
    <w:rsid w:val="005B6A49"/>
    <w:rsid w:val="005B7CAC"/>
    <w:rsid w:val="005C0560"/>
    <w:rsid w:val="005C0A82"/>
    <w:rsid w:val="005C0AD8"/>
    <w:rsid w:val="005C0BC5"/>
    <w:rsid w:val="005C0D23"/>
    <w:rsid w:val="005C1009"/>
    <w:rsid w:val="005C1A7D"/>
    <w:rsid w:val="005C1C79"/>
    <w:rsid w:val="005C230E"/>
    <w:rsid w:val="005C27C1"/>
    <w:rsid w:val="005C4F85"/>
    <w:rsid w:val="005C6203"/>
    <w:rsid w:val="005C6652"/>
    <w:rsid w:val="005C7095"/>
    <w:rsid w:val="005D0386"/>
    <w:rsid w:val="005D0515"/>
    <w:rsid w:val="005D08C2"/>
    <w:rsid w:val="005D0A07"/>
    <w:rsid w:val="005D167E"/>
    <w:rsid w:val="005D1A97"/>
    <w:rsid w:val="005D1B04"/>
    <w:rsid w:val="005D22F6"/>
    <w:rsid w:val="005D29EC"/>
    <w:rsid w:val="005D2BEF"/>
    <w:rsid w:val="005D3047"/>
    <w:rsid w:val="005D34A5"/>
    <w:rsid w:val="005D516B"/>
    <w:rsid w:val="005D52D7"/>
    <w:rsid w:val="005D6489"/>
    <w:rsid w:val="005D72D8"/>
    <w:rsid w:val="005D7B02"/>
    <w:rsid w:val="005E085D"/>
    <w:rsid w:val="005E08DE"/>
    <w:rsid w:val="005E1B3B"/>
    <w:rsid w:val="005E2958"/>
    <w:rsid w:val="005E3B1F"/>
    <w:rsid w:val="005E4EE4"/>
    <w:rsid w:val="005E53A2"/>
    <w:rsid w:val="005E5593"/>
    <w:rsid w:val="005E58B7"/>
    <w:rsid w:val="005E5A8E"/>
    <w:rsid w:val="005E5FD3"/>
    <w:rsid w:val="005E63CA"/>
    <w:rsid w:val="005E64DD"/>
    <w:rsid w:val="005E668A"/>
    <w:rsid w:val="005E6A3C"/>
    <w:rsid w:val="005E776E"/>
    <w:rsid w:val="005E7F20"/>
    <w:rsid w:val="005F1658"/>
    <w:rsid w:val="005F1BCF"/>
    <w:rsid w:val="005F231D"/>
    <w:rsid w:val="005F3508"/>
    <w:rsid w:val="005F36E4"/>
    <w:rsid w:val="005F45AC"/>
    <w:rsid w:val="005F5083"/>
    <w:rsid w:val="005F50DE"/>
    <w:rsid w:val="005F5688"/>
    <w:rsid w:val="005F6B69"/>
    <w:rsid w:val="005F74C3"/>
    <w:rsid w:val="005F79B4"/>
    <w:rsid w:val="005F7F6F"/>
    <w:rsid w:val="00600D01"/>
    <w:rsid w:val="006020C1"/>
    <w:rsid w:val="00602A4E"/>
    <w:rsid w:val="00603CCE"/>
    <w:rsid w:val="00605486"/>
    <w:rsid w:val="00605DDD"/>
    <w:rsid w:val="00607835"/>
    <w:rsid w:val="00610CA8"/>
    <w:rsid w:val="00611BF7"/>
    <w:rsid w:val="00611D64"/>
    <w:rsid w:val="00612134"/>
    <w:rsid w:val="006125BB"/>
    <w:rsid w:val="00613028"/>
    <w:rsid w:val="006130BE"/>
    <w:rsid w:val="006139F6"/>
    <w:rsid w:val="00613BAB"/>
    <w:rsid w:val="00613C96"/>
    <w:rsid w:val="0061417E"/>
    <w:rsid w:val="006146E9"/>
    <w:rsid w:val="00615E55"/>
    <w:rsid w:val="00616D4F"/>
    <w:rsid w:val="00616E8F"/>
    <w:rsid w:val="00616F67"/>
    <w:rsid w:val="00617043"/>
    <w:rsid w:val="006172E6"/>
    <w:rsid w:val="0062050E"/>
    <w:rsid w:val="006206B8"/>
    <w:rsid w:val="00620DCE"/>
    <w:rsid w:val="00620EDA"/>
    <w:rsid w:val="006218D2"/>
    <w:rsid w:val="00621B01"/>
    <w:rsid w:val="006225D1"/>
    <w:rsid w:val="00622FAA"/>
    <w:rsid w:val="006231CD"/>
    <w:rsid w:val="00623201"/>
    <w:rsid w:val="00623219"/>
    <w:rsid w:val="0062341F"/>
    <w:rsid w:val="006236F0"/>
    <w:rsid w:val="00623B67"/>
    <w:rsid w:val="0062455A"/>
    <w:rsid w:val="00624CB0"/>
    <w:rsid w:val="00626140"/>
    <w:rsid w:val="0062754D"/>
    <w:rsid w:val="0062771F"/>
    <w:rsid w:val="00627B6A"/>
    <w:rsid w:val="00632312"/>
    <w:rsid w:val="006326FA"/>
    <w:rsid w:val="00632926"/>
    <w:rsid w:val="006332D0"/>
    <w:rsid w:val="00633300"/>
    <w:rsid w:val="00633333"/>
    <w:rsid w:val="006338B3"/>
    <w:rsid w:val="00634066"/>
    <w:rsid w:val="0063481E"/>
    <w:rsid w:val="00634899"/>
    <w:rsid w:val="00634E0E"/>
    <w:rsid w:val="00635EAA"/>
    <w:rsid w:val="00636024"/>
    <w:rsid w:val="00636D1A"/>
    <w:rsid w:val="0063718D"/>
    <w:rsid w:val="006429A9"/>
    <w:rsid w:val="00642C7D"/>
    <w:rsid w:val="00642D67"/>
    <w:rsid w:val="006430CC"/>
    <w:rsid w:val="006443D0"/>
    <w:rsid w:val="006456F7"/>
    <w:rsid w:val="00646198"/>
    <w:rsid w:val="00646769"/>
    <w:rsid w:val="00646B4B"/>
    <w:rsid w:val="00646D2C"/>
    <w:rsid w:val="0064746D"/>
    <w:rsid w:val="006477AC"/>
    <w:rsid w:val="0064783B"/>
    <w:rsid w:val="00647CFE"/>
    <w:rsid w:val="00647F43"/>
    <w:rsid w:val="006500A4"/>
    <w:rsid w:val="006504A4"/>
    <w:rsid w:val="00651227"/>
    <w:rsid w:val="00651CDE"/>
    <w:rsid w:val="00652F55"/>
    <w:rsid w:val="006532B9"/>
    <w:rsid w:val="00653AB0"/>
    <w:rsid w:val="006540F3"/>
    <w:rsid w:val="00654210"/>
    <w:rsid w:val="006545F8"/>
    <w:rsid w:val="006556E2"/>
    <w:rsid w:val="00655A24"/>
    <w:rsid w:val="00655ED3"/>
    <w:rsid w:val="00656610"/>
    <w:rsid w:val="00656842"/>
    <w:rsid w:val="006570B7"/>
    <w:rsid w:val="00657FAA"/>
    <w:rsid w:val="006602DA"/>
    <w:rsid w:val="00660FE9"/>
    <w:rsid w:val="006612A7"/>
    <w:rsid w:val="00663425"/>
    <w:rsid w:val="00663D82"/>
    <w:rsid w:val="006646A6"/>
    <w:rsid w:val="00666B96"/>
    <w:rsid w:val="00666CC0"/>
    <w:rsid w:val="00667203"/>
    <w:rsid w:val="00670B8C"/>
    <w:rsid w:val="00670BC0"/>
    <w:rsid w:val="00671551"/>
    <w:rsid w:val="0067156B"/>
    <w:rsid w:val="00671FD4"/>
    <w:rsid w:val="00672571"/>
    <w:rsid w:val="00672F72"/>
    <w:rsid w:val="00672FA0"/>
    <w:rsid w:val="0067321C"/>
    <w:rsid w:val="0067398C"/>
    <w:rsid w:val="0067415B"/>
    <w:rsid w:val="0067435B"/>
    <w:rsid w:val="00674743"/>
    <w:rsid w:val="00675754"/>
    <w:rsid w:val="00676047"/>
    <w:rsid w:val="00676513"/>
    <w:rsid w:val="00676670"/>
    <w:rsid w:val="00676E13"/>
    <w:rsid w:val="006775E3"/>
    <w:rsid w:val="0067780B"/>
    <w:rsid w:val="00680FE5"/>
    <w:rsid w:val="0068125E"/>
    <w:rsid w:val="00682963"/>
    <w:rsid w:val="0068374A"/>
    <w:rsid w:val="00684990"/>
    <w:rsid w:val="00684E74"/>
    <w:rsid w:val="00686026"/>
    <w:rsid w:val="00687745"/>
    <w:rsid w:val="00687B1D"/>
    <w:rsid w:val="00687C1A"/>
    <w:rsid w:val="0069057E"/>
    <w:rsid w:val="006905E7"/>
    <w:rsid w:val="006917E3"/>
    <w:rsid w:val="00691CF6"/>
    <w:rsid w:val="006926C8"/>
    <w:rsid w:val="00692D77"/>
    <w:rsid w:val="00692DDF"/>
    <w:rsid w:val="006931DF"/>
    <w:rsid w:val="00694557"/>
    <w:rsid w:val="00695248"/>
    <w:rsid w:val="00695775"/>
    <w:rsid w:val="0069764D"/>
    <w:rsid w:val="0069793D"/>
    <w:rsid w:val="006A012F"/>
    <w:rsid w:val="006A1842"/>
    <w:rsid w:val="006A1A4D"/>
    <w:rsid w:val="006A1BE2"/>
    <w:rsid w:val="006A2AB6"/>
    <w:rsid w:val="006A2C21"/>
    <w:rsid w:val="006A3112"/>
    <w:rsid w:val="006A3858"/>
    <w:rsid w:val="006A3A24"/>
    <w:rsid w:val="006A480A"/>
    <w:rsid w:val="006A538D"/>
    <w:rsid w:val="006A5F26"/>
    <w:rsid w:val="006A6FC5"/>
    <w:rsid w:val="006B057B"/>
    <w:rsid w:val="006B089B"/>
    <w:rsid w:val="006B08E1"/>
    <w:rsid w:val="006B0DA8"/>
    <w:rsid w:val="006B0FB1"/>
    <w:rsid w:val="006B1357"/>
    <w:rsid w:val="006B17AE"/>
    <w:rsid w:val="006B18F2"/>
    <w:rsid w:val="006B2205"/>
    <w:rsid w:val="006B2F0F"/>
    <w:rsid w:val="006B2F2B"/>
    <w:rsid w:val="006B323A"/>
    <w:rsid w:val="006B3BEB"/>
    <w:rsid w:val="006B4191"/>
    <w:rsid w:val="006B480B"/>
    <w:rsid w:val="006B5E6C"/>
    <w:rsid w:val="006B70FC"/>
    <w:rsid w:val="006B7A5E"/>
    <w:rsid w:val="006C1352"/>
    <w:rsid w:val="006C1FE8"/>
    <w:rsid w:val="006C22C1"/>
    <w:rsid w:val="006C27A7"/>
    <w:rsid w:val="006C29E5"/>
    <w:rsid w:val="006C3540"/>
    <w:rsid w:val="006C3B35"/>
    <w:rsid w:val="006C41FB"/>
    <w:rsid w:val="006C45D2"/>
    <w:rsid w:val="006C4A78"/>
    <w:rsid w:val="006C4B92"/>
    <w:rsid w:val="006C4CC1"/>
    <w:rsid w:val="006C53BA"/>
    <w:rsid w:val="006C5416"/>
    <w:rsid w:val="006C59F1"/>
    <w:rsid w:val="006C5E2F"/>
    <w:rsid w:val="006C70B2"/>
    <w:rsid w:val="006D0D9F"/>
    <w:rsid w:val="006D1030"/>
    <w:rsid w:val="006D1458"/>
    <w:rsid w:val="006D2BD1"/>
    <w:rsid w:val="006D2E45"/>
    <w:rsid w:val="006D2FBB"/>
    <w:rsid w:val="006D4718"/>
    <w:rsid w:val="006D4ED4"/>
    <w:rsid w:val="006D6401"/>
    <w:rsid w:val="006D694C"/>
    <w:rsid w:val="006D7D16"/>
    <w:rsid w:val="006E0D69"/>
    <w:rsid w:val="006E110D"/>
    <w:rsid w:val="006E11CE"/>
    <w:rsid w:val="006E33FE"/>
    <w:rsid w:val="006E34AE"/>
    <w:rsid w:val="006E3580"/>
    <w:rsid w:val="006E3D81"/>
    <w:rsid w:val="006E480C"/>
    <w:rsid w:val="006E51F8"/>
    <w:rsid w:val="006E553A"/>
    <w:rsid w:val="006E5595"/>
    <w:rsid w:val="006E5EBD"/>
    <w:rsid w:val="006E6916"/>
    <w:rsid w:val="006E74C5"/>
    <w:rsid w:val="006F12EB"/>
    <w:rsid w:val="006F145A"/>
    <w:rsid w:val="006F225A"/>
    <w:rsid w:val="006F28F9"/>
    <w:rsid w:val="006F5465"/>
    <w:rsid w:val="006F5E88"/>
    <w:rsid w:val="006F6783"/>
    <w:rsid w:val="006F74FD"/>
    <w:rsid w:val="0070008D"/>
    <w:rsid w:val="00700A66"/>
    <w:rsid w:val="00702BE5"/>
    <w:rsid w:val="0070315B"/>
    <w:rsid w:val="00703515"/>
    <w:rsid w:val="00703762"/>
    <w:rsid w:val="007039A2"/>
    <w:rsid w:val="0070420E"/>
    <w:rsid w:val="0070496D"/>
    <w:rsid w:val="0070559A"/>
    <w:rsid w:val="00705719"/>
    <w:rsid w:val="0070577E"/>
    <w:rsid w:val="00705AC4"/>
    <w:rsid w:val="00705ADB"/>
    <w:rsid w:val="00705DAB"/>
    <w:rsid w:val="00707165"/>
    <w:rsid w:val="0070718A"/>
    <w:rsid w:val="0070731D"/>
    <w:rsid w:val="0070752C"/>
    <w:rsid w:val="007077DE"/>
    <w:rsid w:val="0071064A"/>
    <w:rsid w:val="00710BBF"/>
    <w:rsid w:val="00710C9C"/>
    <w:rsid w:val="00711292"/>
    <w:rsid w:val="007117AE"/>
    <w:rsid w:val="00711B61"/>
    <w:rsid w:val="00712661"/>
    <w:rsid w:val="007132B6"/>
    <w:rsid w:val="00713642"/>
    <w:rsid w:val="00713A6B"/>
    <w:rsid w:val="00715016"/>
    <w:rsid w:val="00715AD1"/>
    <w:rsid w:val="00715AFF"/>
    <w:rsid w:val="00715D74"/>
    <w:rsid w:val="007172D5"/>
    <w:rsid w:val="00717EA0"/>
    <w:rsid w:val="00717EC1"/>
    <w:rsid w:val="007202BD"/>
    <w:rsid w:val="00720AEF"/>
    <w:rsid w:val="00721BA5"/>
    <w:rsid w:val="00723389"/>
    <w:rsid w:val="007249A6"/>
    <w:rsid w:val="0073058A"/>
    <w:rsid w:val="00730A4D"/>
    <w:rsid w:val="00732287"/>
    <w:rsid w:val="00732725"/>
    <w:rsid w:val="00734486"/>
    <w:rsid w:val="007351F1"/>
    <w:rsid w:val="00736ADB"/>
    <w:rsid w:val="00737DB8"/>
    <w:rsid w:val="00740946"/>
    <w:rsid w:val="00741378"/>
    <w:rsid w:val="00741D23"/>
    <w:rsid w:val="0074201C"/>
    <w:rsid w:val="00742B09"/>
    <w:rsid w:val="00742B6F"/>
    <w:rsid w:val="00742E3D"/>
    <w:rsid w:val="00743005"/>
    <w:rsid w:val="0074305D"/>
    <w:rsid w:val="00743184"/>
    <w:rsid w:val="007432C3"/>
    <w:rsid w:val="00743E2F"/>
    <w:rsid w:val="00744837"/>
    <w:rsid w:val="00745C06"/>
    <w:rsid w:val="00746B09"/>
    <w:rsid w:val="00746D30"/>
    <w:rsid w:val="007475AD"/>
    <w:rsid w:val="00747A6F"/>
    <w:rsid w:val="00750B80"/>
    <w:rsid w:val="00750F15"/>
    <w:rsid w:val="0075128D"/>
    <w:rsid w:val="00753128"/>
    <w:rsid w:val="00753541"/>
    <w:rsid w:val="00753BDF"/>
    <w:rsid w:val="007541B6"/>
    <w:rsid w:val="0075423F"/>
    <w:rsid w:val="0075481E"/>
    <w:rsid w:val="0075616D"/>
    <w:rsid w:val="00756578"/>
    <w:rsid w:val="00756F6E"/>
    <w:rsid w:val="0075775F"/>
    <w:rsid w:val="007577AA"/>
    <w:rsid w:val="00760503"/>
    <w:rsid w:val="007608C7"/>
    <w:rsid w:val="00760B18"/>
    <w:rsid w:val="00760C80"/>
    <w:rsid w:val="00761E81"/>
    <w:rsid w:val="00762394"/>
    <w:rsid w:val="007634CB"/>
    <w:rsid w:val="00764069"/>
    <w:rsid w:val="0076429F"/>
    <w:rsid w:val="007644FD"/>
    <w:rsid w:val="0076467C"/>
    <w:rsid w:val="007656FA"/>
    <w:rsid w:val="00765867"/>
    <w:rsid w:val="00765CF3"/>
    <w:rsid w:val="0077018E"/>
    <w:rsid w:val="007711FE"/>
    <w:rsid w:val="0077159B"/>
    <w:rsid w:val="007718CE"/>
    <w:rsid w:val="00772A5E"/>
    <w:rsid w:val="00772C81"/>
    <w:rsid w:val="00772D31"/>
    <w:rsid w:val="00773E0D"/>
    <w:rsid w:val="00774250"/>
    <w:rsid w:val="0077561F"/>
    <w:rsid w:val="0077735A"/>
    <w:rsid w:val="00777D52"/>
    <w:rsid w:val="00777ED1"/>
    <w:rsid w:val="007806F1"/>
    <w:rsid w:val="00780D20"/>
    <w:rsid w:val="00780EC5"/>
    <w:rsid w:val="00781438"/>
    <w:rsid w:val="00781AA0"/>
    <w:rsid w:val="007824E6"/>
    <w:rsid w:val="00782D8D"/>
    <w:rsid w:val="00782EB4"/>
    <w:rsid w:val="00782EC7"/>
    <w:rsid w:val="0078452A"/>
    <w:rsid w:val="007855BF"/>
    <w:rsid w:val="00785C96"/>
    <w:rsid w:val="007860EE"/>
    <w:rsid w:val="00786475"/>
    <w:rsid w:val="007864C9"/>
    <w:rsid w:val="0078758D"/>
    <w:rsid w:val="00787B8D"/>
    <w:rsid w:val="00787E64"/>
    <w:rsid w:val="00791954"/>
    <w:rsid w:val="00791FE2"/>
    <w:rsid w:val="007933D1"/>
    <w:rsid w:val="00793A97"/>
    <w:rsid w:val="00794312"/>
    <w:rsid w:val="00795A29"/>
    <w:rsid w:val="00796EC8"/>
    <w:rsid w:val="00797599"/>
    <w:rsid w:val="007A0298"/>
    <w:rsid w:val="007A02C3"/>
    <w:rsid w:val="007A13E0"/>
    <w:rsid w:val="007A1E0F"/>
    <w:rsid w:val="007A2352"/>
    <w:rsid w:val="007A36E8"/>
    <w:rsid w:val="007A4199"/>
    <w:rsid w:val="007A41E4"/>
    <w:rsid w:val="007A4207"/>
    <w:rsid w:val="007A5310"/>
    <w:rsid w:val="007A5743"/>
    <w:rsid w:val="007B0EB7"/>
    <w:rsid w:val="007B2270"/>
    <w:rsid w:val="007B3965"/>
    <w:rsid w:val="007B4721"/>
    <w:rsid w:val="007B4728"/>
    <w:rsid w:val="007B4735"/>
    <w:rsid w:val="007B4AFD"/>
    <w:rsid w:val="007B5024"/>
    <w:rsid w:val="007B5518"/>
    <w:rsid w:val="007B5AD8"/>
    <w:rsid w:val="007B5BFA"/>
    <w:rsid w:val="007B61C0"/>
    <w:rsid w:val="007B6642"/>
    <w:rsid w:val="007B6B14"/>
    <w:rsid w:val="007B6E7D"/>
    <w:rsid w:val="007B7777"/>
    <w:rsid w:val="007C076A"/>
    <w:rsid w:val="007C0AF4"/>
    <w:rsid w:val="007C0C37"/>
    <w:rsid w:val="007C19EA"/>
    <w:rsid w:val="007C1C3C"/>
    <w:rsid w:val="007C2733"/>
    <w:rsid w:val="007C2C45"/>
    <w:rsid w:val="007C3607"/>
    <w:rsid w:val="007C407B"/>
    <w:rsid w:val="007C5295"/>
    <w:rsid w:val="007C5654"/>
    <w:rsid w:val="007C5707"/>
    <w:rsid w:val="007D01EA"/>
    <w:rsid w:val="007D0DC6"/>
    <w:rsid w:val="007D17FC"/>
    <w:rsid w:val="007D27FE"/>
    <w:rsid w:val="007D2D58"/>
    <w:rsid w:val="007D359B"/>
    <w:rsid w:val="007D3AEB"/>
    <w:rsid w:val="007D43A7"/>
    <w:rsid w:val="007D5AFE"/>
    <w:rsid w:val="007D6775"/>
    <w:rsid w:val="007D67C9"/>
    <w:rsid w:val="007D775A"/>
    <w:rsid w:val="007D7B53"/>
    <w:rsid w:val="007D7C26"/>
    <w:rsid w:val="007E0D82"/>
    <w:rsid w:val="007E32EA"/>
    <w:rsid w:val="007E3F22"/>
    <w:rsid w:val="007E40A2"/>
    <w:rsid w:val="007E4401"/>
    <w:rsid w:val="007E5DD9"/>
    <w:rsid w:val="007E74EE"/>
    <w:rsid w:val="007E7F40"/>
    <w:rsid w:val="007F05A4"/>
    <w:rsid w:val="007F18F3"/>
    <w:rsid w:val="007F1C08"/>
    <w:rsid w:val="007F35B8"/>
    <w:rsid w:val="007F3B4B"/>
    <w:rsid w:val="007F3E0D"/>
    <w:rsid w:val="007F4970"/>
    <w:rsid w:val="007F4A58"/>
    <w:rsid w:val="007F52F5"/>
    <w:rsid w:val="007F5946"/>
    <w:rsid w:val="007F65CE"/>
    <w:rsid w:val="00800E9A"/>
    <w:rsid w:val="00800F54"/>
    <w:rsid w:val="00802A89"/>
    <w:rsid w:val="00803D46"/>
    <w:rsid w:val="00804679"/>
    <w:rsid w:val="0080480E"/>
    <w:rsid w:val="00804E6C"/>
    <w:rsid w:val="00804F6F"/>
    <w:rsid w:val="00806D8B"/>
    <w:rsid w:val="00806FF7"/>
    <w:rsid w:val="00807064"/>
    <w:rsid w:val="008071F0"/>
    <w:rsid w:val="00807278"/>
    <w:rsid w:val="008075C5"/>
    <w:rsid w:val="00807899"/>
    <w:rsid w:val="008078CF"/>
    <w:rsid w:val="008078E8"/>
    <w:rsid w:val="00812E40"/>
    <w:rsid w:val="008132A1"/>
    <w:rsid w:val="00813682"/>
    <w:rsid w:val="008136D2"/>
    <w:rsid w:val="00813D59"/>
    <w:rsid w:val="00813D5B"/>
    <w:rsid w:val="0081453B"/>
    <w:rsid w:val="00814850"/>
    <w:rsid w:val="0081498E"/>
    <w:rsid w:val="00815D5B"/>
    <w:rsid w:val="00815E0E"/>
    <w:rsid w:val="00816BDA"/>
    <w:rsid w:val="00817329"/>
    <w:rsid w:val="008206F4"/>
    <w:rsid w:val="008212C8"/>
    <w:rsid w:val="00821694"/>
    <w:rsid w:val="008217C1"/>
    <w:rsid w:val="00821DAB"/>
    <w:rsid w:val="008222EF"/>
    <w:rsid w:val="0082272B"/>
    <w:rsid w:val="008245C7"/>
    <w:rsid w:val="00826971"/>
    <w:rsid w:val="00827A65"/>
    <w:rsid w:val="00830AC7"/>
    <w:rsid w:val="0083115A"/>
    <w:rsid w:val="00833062"/>
    <w:rsid w:val="00833234"/>
    <w:rsid w:val="0083327F"/>
    <w:rsid w:val="008357F3"/>
    <w:rsid w:val="008362F2"/>
    <w:rsid w:val="0083727A"/>
    <w:rsid w:val="008415AE"/>
    <w:rsid w:val="008426BE"/>
    <w:rsid w:val="008428D7"/>
    <w:rsid w:val="00842A9B"/>
    <w:rsid w:val="00842BC9"/>
    <w:rsid w:val="00844C66"/>
    <w:rsid w:val="008461AF"/>
    <w:rsid w:val="00846388"/>
    <w:rsid w:val="008479B0"/>
    <w:rsid w:val="00847AE4"/>
    <w:rsid w:val="00850B58"/>
    <w:rsid w:val="00851C6C"/>
    <w:rsid w:val="008552B7"/>
    <w:rsid w:val="00855A24"/>
    <w:rsid w:val="00856CC0"/>
    <w:rsid w:val="0085725C"/>
    <w:rsid w:val="00857BB9"/>
    <w:rsid w:val="008609DC"/>
    <w:rsid w:val="00860AF4"/>
    <w:rsid w:val="00860C1B"/>
    <w:rsid w:val="00860D6F"/>
    <w:rsid w:val="008613ED"/>
    <w:rsid w:val="0086193D"/>
    <w:rsid w:val="008624E8"/>
    <w:rsid w:val="008628B1"/>
    <w:rsid w:val="00862D46"/>
    <w:rsid w:val="00863014"/>
    <w:rsid w:val="00864AEA"/>
    <w:rsid w:val="0086528B"/>
    <w:rsid w:val="00865AD5"/>
    <w:rsid w:val="00865AE1"/>
    <w:rsid w:val="008668C5"/>
    <w:rsid w:val="00867D34"/>
    <w:rsid w:val="00867DDC"/>
    <w:rsid w:val="00870C3A"/>
    <w:rsid w:val="00870F88"/>
    <w:rsid w:val="0087198D"/>
    <w:rsid w:val="008719ED"/>
    <w:rsid w:val="00871AB0"/>
    <w:rsid w:val="00871AEA"/>
    <w:rsid w:val="00871E3E"/>
    <w:rsid w:val="00871FAA"/>
    <w:rsid w:val="0087235D"/>
    <w:rsid w:val="0087272D"/>
    <w:rsid w:val="00873FD2"/>
    <w:rsid w:val="008741ED"/>
    <w:rsid w:val="008743A3"/>
    <w:rsid w:val="008746E9"/>
    <w:rsid w:val="00874795"/>
    <w:rsid w:val="00875079"/>
    <w:rsid w:val="00875A5C"/>
    <w:rsid w:val="00876E55"/>
    <w:rsid w:val="008772AF"/>
    <w:rsid w:val="00877327"/>
    <w:rsid w:val="00877A29"/>
    <w:rsid w:val="00877B17"/>
    <w:rsid w:val="00877C26"/>
    <w:rsid w:val="00877DC3"/>
    <w:rsid w:val="00880619"/>
    <w:rsid w:val="00881714"/>
    <w:rsid w:val="00881EDC"/>
    <w:rsid w:val="008822D9"/>
    <w:rsid w:val="008826AB"/>
    <w:rsid w:val="00882BA8"/>
    <w:rsid w:val="00882DF4"/>
    <w:rsid w:val="00883458"/>
    <w:rsid w:val="00883C88"/>
    <w:rsid w:val="0088454E"/>
    <w:rsid w:val="00884602"/>
    <w:rsid w:val="00884C59"/>
    <w:rsid w:val="008875C1"/>
    <w:rsid w:val="00887F13"/>
    <w:rsid w:val="0089081E"/>
    <w:rsid w:val="00892442"/>
    <w:rsid w:val="008929EA"/>
    <w:rsid w:val="00894E63"/>
    <w:rsid w:val="00895502"/>
    <w:rsid w:val="00896B90"/>
    <w:rsid w:val="00896D4F"/>
    <w:rsid w:val="00897492"/>
    <w:rsid w:val="0089776E"/>
    <w:rsid w:val="00897D45"/>
    <w:rsid w:val="008A01B8"/>
    <w:rsid w:val="008A022B"/>
    <w:rsid w:val="008A172C"/>
    <w:rsid w:val="008A232E"/>
    <w:rsid w:val="008A2DBC"/>
    <w:rsid w:val="008A3156"/>
    <w:rsid w:val="008A3571"/>
    <w:rsid w:val="008A418A"/>
    <w:rsid w:val="008A4738"/>
    <w:rsid w:val="008A4BDC"/>
    <w:rsid w:val="008A5E56"/>
    <w:rsid w:val="008A6D4A"/>
    <w:rsid w:val="008A6FD9"/>
    <w:rsid w:val="008B02F7"/>
    <w:rsid w:val="008B13B0"/>
    <w:rsid w:val="008B244B"/>
    <w:rsid w:val="008B26CD"/>
    <w:rsid w:val="008B31B0"/>
    <w:rsid w:val="008B456F"/>
    <w:rsid w:val="008B5D67"/>
    <w:rsid w:val="008B6B88"/>
    <w:rsid w:val="008B7584"/>
    <w:rsid w:val="008C0788"/>
    <w:rsid w:val="008C088A"/>
    <w:rsid w:val="008C0B54"/>
    <w:rsid w:val="008C1BFE"/>
    <w:rsid w:val="008C1CAF"/>
    <w:rsid w:val="008C256C"/>
    <w:rsid w:val="008C2664"/>
    <w:rsid w:val="008C2A0B"/>
    <w:rsid w:val="008C2D3C"/>
    <w:rsid w:val="008C308A"/>
    <w:rsid w:val="008C31F6"/>
    <w:rsid w:val="008C3376"/>
    <w:rsid w:val="008C3A4D"/>
    <w:rsid w:val="008C4A68"/>
    <w:rsid w:val="008C6573"/>
    <w:rsid w:val="008C6576"/>
    <w:rsid w:val="008C6C9D"/>
    <w:rsid w:val="008C6F1B"/>
    <w:rsid w:val="008C7E0F"/>
    <w:rsid w:val="008D0876"/>
    <w:rsid w:val="008D0894"/>
    <w:rsid w:val="008D0F68"/>
    <w:rsid w:val="008D26F7"/>
    <w:rsid w:val="008D4098"/>
    <w:rsid w:val="008D40F9"/>
    <w:rsid w:val="008D4453"/>
    <w:rsid w:val="008D5512"/>
    <w:rsid w:val="008D5A3A"/>
    <w:rsid w:val="008E00FE"/>
    <w:rsid w:val="008E12BE"/>
    <w:rsid w:val="008E2D23"/>
    <w:rsid w:val="008E340F"/>
    <w:rsid w:val="008E377C"/>
    <w:rsid w:val="008E3A17"/>
    <w:rsid w:val="008E3B56"/>
    <w:rsid w:val="008E468F"/>
    <w:rsid w:val="008E615D"/>
    <w:rsid w:val="008E61EE"/>
    <w:rsid w:val="008E71BE"/>
    <w:rsid w:val="008F0DF2"/>
    <w:rsid w:val="008F11DD"/>
    <w:rsid w:val="008F2069"/>
    <w:rsid w:val="008F383A"/>
    <w:rsid w:val="008F43AD"/>
    <w:rsid w:val="008F48C4"/>
    <w:rsid w:val="008F532E"/>
    <w:rsid w:val="008F554B"/>
    <w:rsid w:val="008F5A6F"/>
    <w:rsid w:val="008F7639"/>
    <w:rsid w:val="008F7BBA"/>
    <w:rsid w:val="008F7F09"/>
    <w:rsid w:val="009000CF"/>
    <w:rsid w:val="009009C9"/>
    <w:rsid w:val="00900A3D"/>
    <w:rsid w:val="0090178F"/>
    <w:rsid w:val="0090194F"/>
    <w:rsid w:val="0090338E"/>
    <w:rsid w:val="00903472"/>
    <w:rsid w:val="00903DDF"/>
    <w:rsid w:val="0090558A"/>
    <w:rsid w:val="009055AB"/>
    <w:rsid w:val="0090572E"/>
    <w:rsid w:val="00905CD7"/>
    <w:rsid w:val="009064FA"/>
    <w:rsid w:val="0090657C"/>
    <w:rsid w:val="00907257"/>
    <w:rsid w:val="00907A38"/>
    <w:rsid w:val="009110CF"/>
    <w:rsid w:val="00911ED7"/>
    <w:rsid w:val="009132CD"/>
    <w:rsid w:val="00913587"/>
    <w:rsid w:val="00913A11"/>
    <w:rsid w:val="00913C0B"/>
    <w:rsid w:val="00914662"/>
    <w:rsid w:val="0091557F"/>
    <w:rsid w:val="0091668A"/>
    <w:rsid w:val="009167F5"/>
    <w:rsid w:val="0091683E"/>
    <w:rsid w:val="00916F7E"/>
    <w:rsid w:val="009170C6"/>
    <w:rsid w:val="0092125A"/>
    <w:rsid w:val="00921317"/>
    <w:rsid w:val="0092241E"/>
    <w:rsid w:val="009228C6"/>
    <w:rsid w:val="00923C87"/>
    <w:rsid w:val="00924DAF"/>
    <w:rsid w:val="009253A1"/>
    <w:rsid w:val="009258B2"/>
    <w:rsid w:val="00926960"/>
    <w:rsid w:val="00926A0A"/>
    <w:rsid w:val="00926AC6"/>
    <w:rsid w:val="00927749"/>
    <w:rsid w:val="00930082"/>
    <w:rsid w:val="009304FD"/>
    <w:rsid w:val="0093067C"/>
    <w:rsid w:val="009317BE"/>
    <w:rsid w:val="00932DEE"/>
    <w:rsid w:val="00932E3F"/>
    <w:rsid w:val="00934C3C"/>
    <w:rsid w:val="00934C92"/>
    <w:rsid w:val="00934D6E"/>
    <w:rsid w:val="00936179"/>
    <w:rsid w:val="009361E0"/>
    <w:rsid w:val="0093646E"/>
    <w:rsid w:val="00936E24"/>
    <w:rsid w:val="00936F12"/>
    <w:rsid w:val="0093736A"/>
    <w:rsid w:val="009374B8"/>
    <w:rsid w:val="00940C42"/>
    <w:rsid w:val="00942C0C"/>
    <w:rsid w:val="009437D7"/>
    <w:rsid w:val="009445CF"/>
    <w:rsid w:val="00944AC6"/>
    <w:rsid w:val="00945B62"/>
    <w:rsid w:val="0094650D"/>
    <w:rsid w:val="00946511"/>
    <w:rsid w:val="00946AFD"/>
    <w:rsid w:val="00947EAC"/>
    <w:rsid w:val="00950D98"/>
    <w:rsid w:val="00951BD6"/>
    <w:rsid w:val="00952575"/>
    <w:rsid w:val="00953516"/>
    <w:rsid w:val="00954AD5"/>
    <w:rsid w:val="00955F54"/>
    <w:rsid w:val="00956696"/>
    <w:rsid w:val="0095677C"/>
    <w:rsid w:val="009567EA"/>
    <w:rsid w:val="009570F4"/>
    <w:rsid w:val="0095722C"/>
    <w:rsid w:val="00957C1A"/>
    <w:rsid w:val="009602FA"/>
    <w:rsid w:val="00960FE9"/>
    <w:rsid w:val="009614B5"/>
    <w:rsid w:val="00961753"/>
    <w:rsid w:val="00962A24"/>
    <w:rsid w:val="00962AA3"/>
    <w:rsid w:val="00962D41"/>
    <w:rsid w:val="0096313C"/>
    <w:rsid w:val="00965107"/>
    <w:rsid w:val="0096547D"/>
    <w:rsid w:val="009659F0"/>
    <w:rsid w:val="00965B53"/>
    <w:rsid w:val="00966795"/>
    <w:rsid w:val="009668AA"/>
    <w:rsid w:val="009669CB"/>
    <w:rsid w:val="00967ED7"/>
    <w:rsid w:val="009704E6"/>
    <w:rsid w:val="009710EC"/>
    <w:rsid w:val="009714A5"/>
    <w:rsid w:val="009716D0"/>
    <w:rsid w:val="00972E62"/>
    <w:rsid w:val="009730A0"/>
    <w:rsid w:val="009736A9"/>
    <w:rsid w:val="00973949"/>
    <w:rsid w:val="00973989"/>
    <w:rsid w:val="00974BFB"/>
    <w:rsid w:val="00975294"/>
    <w:rsid w:val="00976EEA"/>
    <w:rsid w:val="009772A1"/>
    <w:rsid w:val="0097732D"/>
    <w:rsid w:val="00982D41"/>
    <w:rsid w:val="0098391A"/>
    <w:rsid w:val="009844B6"/>
    <w:rsid w:val="00984645"/>
    <w:rsid w:val="009855DB"/>
    <w:rsid w:val="0098571E"/>
    <w:rsid w:val="0098669B"/>
    <w:rsid w:val="00986884"/>
    <w:rsid w:val="00987996"/>
    <w:rsid w:val="00987B8E"/>
    <w:rsid w:val="00987C18"/>
    <w:rsid w:val="009903E3"/>
    <w:rsid w:val="009904C0"/>
    <w:rsid w:val="0099078D"/>
    <w:rsid w:val="009907EA"/>
    <w:rsid w:val="00990E4B"/>
    <w:rsid w:val="00990E7A"/>
    <w:rsid w:val="00993C4F"/>
    <w:rsid w:val="00994B3C"/>
    <w:rsid w:val="00995FBD"/>
    <w:rsid w:val="0099645D"/>
    <w:rsid w:val="00996971"/>
    <w:rsid w:val="00996B42"/>
    <w:rsid w:val="00996DE0"/>
    <w:rsid w:val="0099729B"/>
    <w:rsid w:val="00997CB4"/>
    <w:rsid w:val="009A00F8"/>
    <w:rsid w:val="009A0411"/>
    <w:rsid w:val="009A16B9"/>
    <w:rsid w:val="009A199F"/>
    <w:rsid w:val="009A1CFF"/>
    <w:rsid w:val="009A29B0"/>
    <w:rsid w:val="009A3540"/>
    <w:rsid w:val="009A35B4"/>
    <w:rsid w:val="009A3B2D"/>
    <w:rsid w:val="009A3D55"/>
    <w:rsid w:val="009A4395"/>
    <w:rsid w:val="009A492B"/>
    <w:rsid w:val="009A4B32"/>
    <w:rsid w:val="009A4BE4"/>
    <w:rsid w:val="009A51F7"/>
    <w:rsid w:val="009A6540"/>
    <w:rsid w:val="009A6BD2"/>
    <w:rsid w:val="009A6E65"/>
    <w:rsid w:val="009A73B1"/>
    <w:rsid w:val="009A73C9"/>
    <w:rsid w:val="009A76C9"/>
    <w:rsid w:val="009A7D55"/>
    <w:rsid w:val="009A7E30"/>
    <w:rsid w:val="009B07DB"/>
    <w:rsid w:val="009B1551"/>
    <w:rsid w:val="009B19A0"/>
    <w:rsid w:val="009B238B"/>
    <w:rsid w:val="009B2BCF"/>
    <w:rsid w:val="009B30A4"/>
    <w:rsid w:val="009B5760"/>
    <w:rsid w:val="009B6349"/>
    <w:rsid w:val="009B63C3"/>
    <w:rsid w:val="009B7BAB"/>
    <w:rsid w:val="009B7E4A"/>
    <w:rsid w:val="009C0635"/>
    <w:rsid w:val="009C0670"/>
    <w:rsid w:val="009C113C"/>
    <w:rsid w:val="009C168B"/>
    <w:rsid w:val="009C1782"/>
    <w:rsid w:val="009C33F2"/>
    <w:rsid w:val="009C373E"/>
    <w:rsid w:val="009C3BD2"/>
    <w:rsid w:val="009C5459"/>
    <w:rsid w:val="009C5AC2"/>
    <w:rsid w:val="009C70B3"/>
    <w:rsid w:val="009C717E"/>
    <w:rsid w:val="009D1E68"/>
    <w:rsid w:val="009D2CCD"/>
    <w:rsid w:val="009D2DEB"/>
    <w:rsid w:val="009D2EEC"/>
    <w:rsid w:val="009D3B78"/>
    <w:rsid w:val="009D440D"/>
    <w:rsid w:val="009D4EF4"/>
    <w:rsid w:val="009D56B0"/>
    <w:rsid w:val="009D5EA6"/>
    <w:rsid w:val="009D7315"/>
    <w:rsid w:val="009D795E"/>
    <w:rsid w:val="009E0370"/>
    <w:rsid w:val="009E0481"/>
    <w:rsid w:val="009E0828"/>
    <w:rsid w:val="009E0A77"/>
    <w:rsid w:val="009E0E6E"/>
    <w:rsid w:val="009E1EA4"/>
    <w:rsid w:val="009E2A4E"/>
    <w:rsid w:val="009E2AC9"/>
    <w:rsid w:val="009E2D1C"/>
    <w:rsid w:val="009E3296"/>
    <w:rsid w:val="009E32D1"/>
    <w:rsid w:val="009E349F"/>
    <w:rsid w:val="009E4A30"/>
    <w:rsid w:val="009E6EA8"/>
    <w:rsid w:val="009E7322"/>
    <w:rsid w:val="009F0C35"/>
    <w:rsid w:val="009F0EF7"/>
    <w:rsid w:val="009F14B5"/>
    <w:rsid w:val="009F1C80"/>
    <w:rsid w:val="009F20D4"/>
    <w:rsid w:val="009F2C56"/>
    <w:rsid w:val="009F2D69"/>
    <w:rsid w:val="009F4719"/>
    <w:rsid w:val="009F4C11"/>
    <w:rsid w:val="009F602D"/>
    <w:rsid w:val="009F6045"/>
    <w:rsid w:val="009F6111"/>
    <w:rsid w:val="009F61E4"/>
    <w:rsid w:val="009F726E"/>
    <w:rsid w:val="00A00314"/>
    <w:rsid w:val="00A0038B"/>
    <w:rsid w:val="00A01290"/>
    <w:rsid w:val="00A01EBA"/>
    <w:rsid w:val="00A02A8A"/>
    <w:rsid w:val="00A03C1B"/>
    <w:rsid w:val="00A05841"/>
    <w:rsid w:val="00A05B2A"/>
    <w:rsid w:val="00A060A6"/>
    <w:rsid w:val="00A06C62"/>
    <w:rsid w:val="00A0751C"/>
    <w:rsid w:val="00A07B8A"/>
    <w:rsid w:val="00A10793"/>
    <w:rsid w:val="00A10E12"/>
    <w:rsid w:val="00A117F1"/>
    <w:rsid w:val="00A11986"/>
    <w:rsid w:val="00A12419"/>
    <w:rsid w:val="00A13085"/>
    <w:rsid w:val="00A148DD"/>
    <w:rsid w:val="00A1546A"/>
    <w:rsid w:val="00A168E9"/>
    <w:rsid w:val="00A16AFC"/>
    <w:rsid w:val="00A16C94"/>
    <w:rsid w:val="00A16E62"/>
    <w:rsid w:val="00A207DB"/>
    <w:rsid w:val="00A210C0"/>
    <w:rsid w:val="00A21ADE"/>
    <w:rsid w:val="00A21DE4"/>
    <w:rsid w:val="00A21E7E"/>
    <w:rsid w:val="00A2327F"/>
    <w:rsid w:val="00A23C47"/>
    <w:rsid w:val="00A2494A"/>
    <w:rsid w:val="00A24F80"/>
    <w:rsid w:val="00A2567D"/>
    <w:rsid w:val="00A258CA"/>
    <w:rsid w:val="00A258E4"/>
    <w:rsid w:val="00A25AA6"/>
    <w:rsid w:val="00A25FD0"/>
    <w:rsid w:val="00A262D9"/>
    <w:rsid w:val="00A26C2C"/>
    <w:rsid w:val="00A30311"/>
    <w:rsid w:val="00A310DD"/>
    <w:rsid w:val="00A3297C"/>
    <w:rsid w:val="00A35987"/>
    <w:rsid w:val="00A36470"/>
    <w:rsid w:val="00A379A4"/>
    <w:rsid w:val="00A41FF8"/>
    <w:rsid w:val="00A42867"/>
    <w:rsid w:val="00A430D7"/>
    <w:rsid w:val="00A4448A"/>
    <w:rsid w:val="00A45563"/>
    <w:rsid w:val="00A47196"/>
    <w:rsid w:val="00A471E3"/>
    <w:rsid w:val="00A478F4"/>
    <w:rsid w:val="00A50091"/>
    <w:rsid w:val="00A5016C"/>
    <w:rsid w:val="00A505E4"/>
    <w:rsid w:val="00A52DF8"/>
    <w:rsid w:val="00A5354F"/>
    <w:rsid w:val="00A5424B"/>
    <w:rsid w:val="00A543BA"/>
    <w:rsid w:val="00A5487C"/>
    <w:rsid w:val="00A54EFE"/>
    <w:rsid w:val="00A553DA"/>
    <w:rsid w:val="00A5593B"/>
    <w:rsid w:val="00A55C7F"/>
    <w:rsid w:val="00A56440"/>
    <w:rsid w:val="00A56A73"/>
    <w:rsid w:val="00A56C28"/>
    <w:rsid w:val="00A5711F"/>
    <w:rsid w:val="00A571FC"/>
    <w:rsid w:val="00A5789C"/>
    <w:rsid w:val="00A6016B"/>
    <w:rsid w:val="00A601E3"/>
    <w:rsid w:val="00A60240"/>
    <w:rsid w:val="00A60C06"/>
    <w:rsid w:val="00A60E2E"/>
    <w:rsid w:val="00A622FC"/>
    <w:rsid w:val="00A62EFC"/>
    <w:rsid w:val="00A62F23"/>
    <w:rsid w:val="00A633F2"/>
    <w:rsid w:val="00A6429D"/>
    <w:rsid w:val="00A644B6"/>
    <w:rsid w:val="00A65A3B"/>
    <w:rsid w:val="00A679D5"/>
    <w:rsid w:val="00A67E6C"/>
    <w:rsid w:val="00A7035A"/>
    <w:rsid w:val="00A70BDD"/>
    <w:rsid w:val="00A713F5"/>
    <w:rsid w:val="00A71491"/>
    <w:rsid w:val="00A71817"/>
    <w:rsid w:val="00A71EC4"/>
    <w:rsid w:val="00A7244C"/>
    <w:rsid w:val="00A727CC"/>
    <w:rsid w:val="00A72CBF"/>
    <w:rsid w:val="00A72E04"/>
    <w:rsid w:val="00A746A8"/>
    <w:rsid w:val="00A74B4B"/>
    <w:rsid w:val="00A753F8"/>
    <w:rsid w:val="00A76764"/>
    <w:rsid w:val="00A76BD8"/>
    <w:rsid w:val="00A7751E"/>
    <w:rsid w:val="00A8061D"/>
    <w:rsid w:val="00A812E7"/>
    <w:rsid w:val="00A815D7"/>
    <w:rsid w:val="00A83B71"/>
    <w:rsid w:val="00A847C8"/>
    <w:rsid w:val="00A84822"/>
    <w:rsid w:val="00A848ED"/>
    <w:rsid w:val="00A853FC"/>
    <w:rsid w:val="00A85BF5"/>
    <w:rsid w:val="00A85E32"/>
    <w:rsid w:val="00A87075"/>
    <w:rsid w:val="00A876A3"/>
    <w:rsid w:val="00A87C1C"/>
    <w:rsid w:val="00A9008B"/>
    <w:rsid w:val="00A90C4D"/>
    <w:rsid w:val="00A90E31"/>
    <w:rsid w:val="00A91AFE"/>
    <w:rsid w:val="00A91CF8"/>
    <w:rsid w:val="00A92D21"/>
    <w:rsid w:val="00A93661"/>
    <w:rsid w:val="00A93C37"/>
    <w:rsid w:val="00A944C8"/>
    <w:rsid w:val="00A94988"/>
    <w:rsid w:val="00A94AC4"/>
    <w:rsid w:val="00A94C9E"/>
    <w:rsid w:val="00A95468"/>
    <w:rsid w:val="00A95795"/>
    <w:rsid w:val="00A95C9F"/>
    <w:rsid w:val="00A95CE8"/>
    <w:rsid w:val="00A968FB"/>
    <w:rsid w:val="00AA268F"/>
    <w:rsid w:val="00AA2A58"/>
    <w:rsid w:val="00AA3741"/>
    <w:rsid w:val="00AA3A28"/>
    <w:rsid w:val="00AA5703"/>
    <w:rsid w:val="00AA5F75"/>
    <w:rsid w:val="00AA6399"/>
    <w:rsid w:val="00AA647A"/>
    <w:rsid w:val="00AA67F6"/>
    <w:rsid w:val="00AA721A"/>
    <w:rsid w:val="00AA7462"/>
    <w:rsid w:val="00AB07B1"/>
    <w:rsid w:val="00AB1653"/>
    <w:rsid w:val="00AB32D9"/>
    <w:rsid w:val="00AB364E"/>
    <w:rsid w:val="00AB39C8"/>
    <w:rsid w:val="00AB4261"/>
    <w:rsid w:val="00AB42A5"/>
    <w:rsid w:val="00AB4E66"/>
    <w:rsid w:val="00AB508F"/>
    <w:rsid w:val="00AB58CE"/>
    <w:rsid w:val="00AB6615"/>
    <w:rsid w:val="00AB6DCE"/>
    <w:rsid w:val="00AB7123"/>
    <w:rsid w:val="00AB7305"/>
    <w:rsid w:val="00AB766F"/>
    <w:rsid w:val="00AC00ED"/>
    <w:rsid w:val="00AC0E40"/>
    <w:rsid w:val="00AC100B"/>
    <w:rsid w:val="00AC10D7"/>
    <w:rsid w:val="00AC1A22"/>
    <w:rsid w:val="00AC2170"/>
    <w:rsid w:val="00AC3664"/>
    <w:rsid w:val="00AC4E6F"/>
    <w:rsid w:val="00AC4F43"/>
    <w:rsid w:val="00AC5DFC"/>
    <w:rsid w:val="00AC6BB1"/>
    <w:rsid w:val="00AC7419"/>
    <w:rsid w:val="00AC7513"/>
    <w:rsid w:val="00AC7F7D"/>
    <w:rsid w:val="00AD084B"/>
    <w:rsid w:val="00AD0AFC"/>
    <w:rsid w:val="00AD17AF"/>
    <w:rsid w:val="00AD2F93"/>
    <w:rsid w:val="00AD33FE"/>
    <w:rsid w:val="00AD3E9B"/>
    <w:rsid w:val="00AD4C23"/>
    <w:rsid w:val="00AD5410"/>
    <w:rsid w:val="00AD57E0"/>
    <w:rsid w:val="00AD5D6A"/>
    <w:rsid w:val="00AD6AC3"/>
    <w:rsid w:val="00AD7471"/>
    <w:rsid w:val="00AE1B88"/>
    <w:rsid w:val="00AE2024"/>
    <w:rsid w:val="00AE346E"/>
    <w:rsid w:val="00AE3C1E"/>
    <w:rsid w:val="00AE3C91"/>
    <w:rsid w:val="00AE4180"/>
    <w:rsid w:val="00AE43C0"/>
    <w:rsid w:val="00AE485A"/>
    <w:rsid w:val="00AE4CB5"/>
    <w:rsid w:val="00AE50A8"/>
    <w:rsid w:val="00AE50EC"/>
    <w:rsid w:val="00AE56EC"/>
    <w:rsid w:val="00AF02F6"/>
    <w:rsid w:val="00AF036B"/>
    <w:rsid w:val="00AF23F2"/>
    <w:rsid w:val="00AF2685"/>
    <w:rsid w:val="00AF3951"/>
    <w:rsid w:val="00AF45AC"/>
    <w:rsid w:val="00AF4F03"/>
    <w:rsid w:val="00AF60EB"/>
    <w:rsid w:val="00AF61BF"/>
    <w:rsid w:val="00AF6522"/>
    <w:rsid w:val="00AF72C8"/>
    <w:rsid w:val="00AF7422"/>
    <w:rsid w:val="00AF7BDF"/>
    <w:rsid w:val="00B0005C"/>
    <w:rsid w:val="00B01DC1"/>
    <w:rsid w:val="00B021D4"/>
    <w:rsid w:val="00B028D9"/>
    <w:rsid w:val="00B02BE9"/>
    <w:rsid w:val="00B02C37"/>
    <w:rsid w:val="00B02CFA"/>
    <w:rsid w:val="00B02E7A"/>
    <w:rsid w:val="00B04024"/>
    <w:rsid w:val="00B05048"/>
    <w:rsid w:val="00B0585C"/>
    <w:rsid w:val="00B065E6"/>
    <w:rsid w:val="00B07C53"/>
    <w:rsid w:val="00B1005D"/>
    <w:rsid w:val="00B10248"/>
    <w:rsid w:val="00B10315"/>
    <w:rsid w:val="00B11C57"/>
    <w:rsid w:val="00B1302C"/>
    <w:rsid w:val="00B13887"/>
    <w:rsid w:val="00B138FD"/>
    <w:rsid w:val="00B15DF1"/>
    <w:rsid w:val="00B16BB5"/>
    <w:rsid w:val="00B1719F"/>
    <w:rsid w:val="00B17521"/>
    <w:rsid w:val="00B1752E"/>
    <w:rsid w:val="00B17702"/>
    <w:rsid w:val="00B17B3A"/>
    <w:rsid w:val="00B204FA"/>
    <w:rsid w:val="00B20E4A"/>
    <w:rsid w:val="00B21604"/>
    <w:rsid w:val="00B21605"/>
    <w:rsid w:val="00B224FD"/>
    <w:rsid w:val="00B2270D"/>
    <w:rsid w:val="00B22B16"/>
    <w:rsid w:val="00B22BF1"/>
    <w:rsid w:val="00B2367E"/>
    <w:rsid w:val="00B24323"/>
    <w:rsid w:val="00B24795"/>
    <w:rsid w:val="00B25280"/>
    <w:rsid w:val="00B256A0"/>
    <w:rsid w:val="00B25925"/>
    <w:rsid w:val="00B25EFA"/>
    <w:rsid w:val="00B265BA"/>
    <w:rsid w:val="00B27362"/>
    <w:rsid w:val="00B27A90"/>
    <w:rsid w:val="00B300FD"/>
    <w:rsid w:val="00B309A8"/>
    <w:rsid w:val="00B31018"/>
    <w:rsid w:val="00B31510"/>
    <w:rsid w:val="00B335F8"/>
    <w:rsid w:val="00B338A8"/>
    <w:rsid w:val="00B33FD4"/>
    <w:rsid w:val="00B352DB"/>
    <w:rsid w:val="00B36664"/>
    <w:rsid w:val="00B366B4"/>
    <w:rsid w:val="00B368A0"/>
    <w:rsid w:val="00B36B06"/>
    <w:rsid w:val="00B3777F"/>
    <w:rsid w:val="00B406D0"/>
    <w:rsid w:val="00B421C0"/>
    <w:rsid w:val="00B428D2"/>
    <w:rsid w:val="00B43A2A"/>
    <w:rsid w:val="00B43D62"/>
    <w:rsid w:val="00B44D90"/>
    <w:rsid w:val="00B44DF5"/>
    <w:rsid w:val="00B450DB"/>
    <w:rsid w:val="00B45F65"/>
    <w:rsid w:val="00B46895"/>
    <w:rsid w:val="00B46999"/>
    <w:rsid w:val="00B46AA3"/>
    <w:rsid w:val="00B47168"/>
    <w:rsid w:val="00B4740A"/>
    <w:rsid w:val="00B50F5E"/>
    <w:rsid w:val="00B51037"/>
    <w:rsid w:val="00B513AD"/>
    <w:rsid w:val="00B515BD"/>
    <w:rsid w:val="00B51668"/>
    <w:rsid w:val="00B517E2"/>
    <w:rsid w:val="00B52041"/>
    <w:rsid w:val="00B53031"/>
    <w:rsid w:val="00B5379F"/>
    <w:rsid w:val="00B5382F"/>
    <w:rsid w:val="00B5386F"/>
    <w:rsid w:val="00B546FC"/>
    <w:rsid w:val="00B552AE"/>
    <w:rsid w:val="00B556A0"/>
    <w:rsid w:val="00B55809"/>
    <w:rsid w:val="00B55D54"/>
    <w:rsid w:val="00B55FA4"/>
    <w:rsid w:val="00B56C1A"/>
    <w:rsid w:val="00B57788"/>
    <w:rsid w:val="00B57FB4"/>
    <w:rsid w:val="00B601D0"/>
    <w:rsid w:val="00B610F8"/>
    <w:rsid w:val="00B61C50"/>
    <w:rsid w:val="00B61C82"/>
    <w:rsid w:val="00B62420"/>
    <w:rsid w:val="00B62629"/>
    <w:rsid w:val="00B630ED"/>
    <w:rsid w:val="00B631E7"/>
    <w:rsid w:val="00B63D52"/>
    <w:rsid w:val="00B640B4"/>
    <w:rsid w:val="00B672A8"/>
    <w:rsid w:val="00B6742A"/>
    <w:rsid w:val="00B67F7D"/>
    <w:rsid w:val="00B705ED"/>
    <w:rsid w:val="00B7103D"/>
    <w:rsid w:val="00B71172"/>
    <w:rsid w:val="00B712B3"/>
    <w:rsid w:val="00B71CAE"/>
    <w:rsid w:val="00B71EDA"/>
    <w:rsid w:val="00B71FF0"/>
    <w:rsid w:val="00B73000"/>
    <w:rsid w:val="00B735A8"/>
    <w:rsid w:val="00B73821"/>
    <w:rsid w:val="00B73FEC"/>
    <w:rsid w:val="00B7536A"/>
    <w:rsid w:val="00B762B9"/>
    <w:rsid w:val="00B764BF"/>
    <w:rsid w:val="00B76960"/>
    <w:rsid w:val="00B77917"/>
    <w:rsid w:val="00B805A5"/>
    <w:rsid w:val="00B81142"/>
    <w:rsid w:val="00B816B3"/>
    <w:rsid w:val="00B818BF"/>
    <w:rsid w:val="00B82417"/>
    <w:rsid w:val="00B824D9"/>
    <w:rsid w:val="00B82AD9"/>
    <w:rsid w:val="00B82B18"/>
    <w:rsid w:val="00B871BD"/>
    <w:rsid w:val="00B91CD0"/>
    <w:rsid w:val="00B92656"/>
    <w:rsid w:val="00B92780"/>
    <w:rsid w:val="00B927D6"/>
    <w:rsid w:val="00B9302B"/>
    <w:rsid w:val="00B9309A"/>
    <w:rsid w:val="00B93102"/>
    <w:rsid w:val="00B93E64"/>
    <w:rsid w:val="00B9405C"/>
    <w:rsid w:val="00B94130"/>
    <w:rsid w:val="00B9439C"/>
    <w:rsid w:val="00B94648"/>
    <w:rsid w:val="00B94BCE"/>
    <w:rsid w:val="00B95805"/>
    <w:rsid w:val="00B96768"/>
    <w:rsid w:val="00B97B03"/>
    <w:rsid w:val="00B97E7D"/>
    <w:rsid w:val="00BA027E"/>
    <w:rsid w:val="00BA08AF"/>
    <w:rsid w:val="00BA0D8A"/>
    <w:rsid w:val="00BA1B81"/>
    <w:rsid w:val="00BA58CF"/>
    <w:rsid w:val="00BA6091"/>
    <w:rsid w:val="00BA6348"/>
    <w:rsid w:val="00BA655D"/>
    <w:rsid w:val="00BA6951"/>
    <w:rsid w:val="00BA6D9F"/>
    <w:rsid w:val="00BA7EA4"/>
    <w:rsid w:val="00BB035E"/>
    <w:rsid w:val="00BB0E6E"/>
    <w:rsid w:val="00BB1BE9"/>
    <w:rsid w:val="00BB26CA"/>
    <w:rsid w:val="00BB2FD7"/>
    <w:rsid w:val="00BB3E78"/>
    <w:rsid w:val="00BB3F91"/>
    <w:rsid w:val="00BB5BC0"/>
    <w:rsid w:val="00BB5C0A"/>
    <w:rsid w:val="00BB5FCD"/>
    <w:rsid w:val="00BB615F"/>
    <w:rsid w:val="00BB62AF"/>
    <w:rsid w:val="00BC0F4B"/>
    <w:rsid w:val="00BC1E94"/>
    <w:rsid w:val="00BC212A"/>
    <w:rsid w:val="00BC2392"/>
    <w:rsid w:val="00BC5377"/>
    <w:rsid w:val="00BC633A"/>
    <w:rsid w:val="00BC6B57"/>
    <w:rsid w:val="00BC719F"/>
    <w:rsid w:val="00BD05AA"/>
    <w:rsid w:val="00BD10CC"/>
    <w:rsid w:val="00BD1231"/>
    <w:rsid w:val="00BD161E"/>
    <w:rsid w:val="00BD17BF"/>
    <w:rsid w:val="00BD21A8"/>
    <w:rsid w:val="00BD25E4"/>
    <w:rsid w:val="00BD32C8"/>
    <w:rsid w:val="00BD3C1A"/>
    <w:rsid w:val="00BD3FFF"/>
    <w:rsid w:val="00BD4D22"/>
    <w:rsid w:val="00BD4E0A"/>
    <w:rsid w:val="00BD54FB"/>
    <w:rsid w:val="00BD6606"/>
    <w:rsid w:val="00BD6CB7"/>
    <w:rsid w:val="00BE02AD"/>
    <w:rsid w:val="00BE084E"/>
    <w:rsid w:val="00BE0ADB"/>
    <w:rsid w:val="00BE0CD3"/>
    <w:rsid w:val="00BE26E2"/>
    <w:rsid w:val="00BE3014"/>
    <w:rsid w:val="00BE3387"/>
    <w:rsid w:val="00BE431B"/>
    <w:rsid w:val="00BE4D70"/>
    <w:rsid w:val="00BE4F02"/>
    <w:rsid w:val="00BE567B"/>
    <w:rsid w:val="00BE6A12"/>
    <w:rsid w:val="00BE6E09"/>
    <w:rsid w:val="00BE7242"/>
    <w:rsid w:val="00BE7955"/>
    <w:rsid w:val="00BE7C55"/>
    <w:rsid w:val="00BF0A72"/>
    <w:rsid w:val="00BF10AB"/>
    <w:rsid w:val="00BF17ED"/>
    <w:rsid w:val="00BF1E22"/>
    <w:rsid w:val="00BF1EE3"/>
    <w:rsid w:val="00BF34F1"/>
    <w:rsid w:val="00BF39DD"/>
    <w:rsid w:val="00BF3E97"/>
    <w:rsid w:val="00BF418C"/>
    <w:rsid w:val="00BF41DA"/>
    <w:rsid w:val="00BF4672"/>
    <w:rsid w:val="00BF51CD"/>
    <w:rsid w:val="00BF51D5"/>
    <w:rsid w:val="00BF599F"/>
    <w:rsid w:val="00BF6443"/>
    <w:rsid w:val="00BF6697"/>
    <w:rsid w:val="00BF7860"/>
    <w:rsid w:val="00BF7967"/>
    <w:rsid w:val="00BF7D23"/>
    <w:rsid w:val="00C00D60"/>
    <w:rsid w:val="00C01FC9"/>
    <w:rsid w:val="00C0252B"/>
    <w:rsid w:val="00C027B6"/>
    <w:rsid w:val="00C02DB8"/>
    <w:rsid w:val="00C037DC"/>
    <w:rsid w:val="00C03829"/>
    <w:rsid w:val="00C03C03"/>
    <w:rsid w:val="00C04E29"/>
    <w:rsid w:val="00C05B2C"/>
    <w:rsid w:val="00C060EC"/>
    <w:rsid w:val="00C069A4"/>
    <w:rsid w:val="00C072D5"/>
    <w:rsid w:val="00C110AD"/>
    <w:rsid w:val="00C11D7C"/>
    <w:rsid w:val="00C12286"/>
    <w:rsid w:val="00C12B74"/>
    <w:rsid w:val="00C13388"/>
    <w:rsid w:val="00C150AE"/>
    <w:rsid w:val="00C16832"/>
    <w:rsid w:val="00C17302"/>
    <w:rsid w:val="00C20E8F"/>
    <w:rsid w:val="00C2190F"/>
    <w:rsid w:val="00C22B20"/>
    <w:rsid w:val="00C23E28"/>
    <w:rsid w:val="00C25639"/>
    <w:rsid w:val="00C25FD1"/>
    <w:rsid w:val="00C26848"/>
    <w:rsid w:val="00C26CB8"/>
    <w:rsid w:val="00C26CDF"/>
    <w:rsid w:val="00C30C6D"/>
    <w:rsid w:val="00C311E2"/>
    <w:rsid w:val="00C313E8"/>
    <w:rsid w:val="00C31DFC"/>
    <w:rsid w:val="00C32221"/>
    <w:rsid w:val="00C32C05"/>
    <w:rsid w:val="00C33A14"/>
    <w:rsid w:val="00C3479D"/>
    <w:rsid w:val="00C34828"/>
    <w:rsid w:val="00C35B2A"/>
    <w:rsid w:val="00C36525"/>
    <w:rsid w:val="00C368E6"/>
    <w:rsid w:val="00C41D58"/>
    <w:rsid w:val="00C41F84"/>
    <w:rsid w:val="00C42427"/>
    <w:rsid w:val="00C4398A"/>
    <w:rsid w:val="00C43D81"/>
    <w:rsid w:val="00C4450E"/>
    <w:rsid w:val="00C449B2"/>
    <w:rsid w:val="00C44D4E"/>
    <w:rsid w:val="00C4512A"/>
    <w:rsid w:val="00C45513"/>
    <w:rsid w:val="00C45E45"/>
    <w:rsid w:val="00C46B62"/>
    <w:rsid w:val="00C46CB3"/>
    <w:rsid w:val="00C479A6"/>
    <w:rsid w:val="00C5039B"/>
    <w:rsid w:val="00C505B9"/>
    <w:rsid w:val="00C5080C"/>
    <w:rsid w:val="00C51160"/>
    <w:rsid w:val="00C5192C"/>
    <w:rsid w:val="00C52B02"/>
    <w:rsid w:val="00C5300B"/>
    <w:rsid w:val="00C54068"/>
    <w:rsid w:val="00C5451B"/>
    <w:rsid w:val="00C54694"/>
    <w:rsid w:val="00C546B0"/>
    <w:rsid w:val="00C55485"/>
    <w:rsid w:val="00C554C0"/>
    <w:rsid w:val="00C57424"/>
    <w:rsid w:val="00C57DFC"/>
    <w:rsid w:val="00C57E4A"/>
    <w:rsid w:val="00C6082F"/>
    <w:rsid w:val="00C620ED"/>
    <w:rsid w:val="00C63574"/>
    <w:rsid w:val="00C644F1"/>
    <w:rsid w:val="00C653E8"/>
    <w:rsid w:val="00C65701"/>
    <w:rsid w:val="00C65C80"/>
    <w:rsid w:val="00C6684D"/>
    <w:rsid w:val="00C67325"/>
    <w:rsid w:val="00C70188"/>
    <w:rsid w:val="00C706BC"/>
    <w:rsid w:val="00C70C65"/>
    <w:rsid w:val="00C71410"/>
    <w:rsid w:val="00C71574"/>
    <w:rsid w:val="00C715AF"/>
    <w:rsid w:val="00C73D50"/>
    <w:rsid w:val="00C75B3B"/>
    <w:rsid w:val="00C75F7B"/>
    <w:rsid w:val="00C764C0"/>
    <w:rsid w:val="00C777A1"/>
    <w:rsid w:val="00C77FBE"/>
    <w:rsid w:val="00C85150"/>
    <w:rsid w:val="00C85A03"/>
    <w:rsid w:val="00C85B20"/>
    <w:rsid w:val="00C86406"/>
    <w:rsid w:val="00C869E1"/>
    <w:rsid w:val="00C875FC"/>
    <w:rsid w:val="00C90DEF"/>
    <w:rsid w:val="00C910B3"/>
    <w:rsid w:val="00C911C3"/>
    <w:rsid w:val="00C91CCF"/>
    <w:rsid w:val="00C9382A"/>
    <w:rsid w:val="00C945B9"/>
    <w:rsid w:val="00C94741"/>
    <w:rsid w:val="00C9540C"/>
    <w:rsid w:val="00C95B15"/>
    <w:rsid w:val="00C95EB9"/>
    <w:rsid w:val="00C95F8A"/>
    <w:rsid w:val="00C96514"/>
    <w:rsid w:val="00C9707F"/>
    <w:rsid w:val="00C9713E"/>
    <w:rsid w:val="00C97299"/>
    <w:rsid w:val="00CA13AB"/>
    <w:rsid w:val="00CA1D29"/>
    <w:rsid w:val="00CA245B"/>
    <w:rsid w:val="00CA2724"/>
    <w:rsid w:val="00CA2ED3"/>
    <w:rsid w:val="00CA414B"/>
    <w:rsid w:val="00CA44E0"/>
    <w:rsid w:val="00CA4BF6"/>
    <w:rsid w:val="00CA5A97"/>
    <w:rsid w:val="00CA5DC2"/>
    <w:rsid w:val="00CA67B8"/>
    <w:rsid w:val="00CB0072"/>
    <w:rsid w:val="00CB1C44"/>
    <w:rsid w:val="00CB1CA3"/>
    <w:rsid w:val="00CB2197"/>
    <w:rsid w:val="00CB22FB"/>
    <w:rsid w:val="00CB24D2"/>
    <w:rsid w:val="00CB25D3"/>
    <w:rsid w:val="00CB2845"/>
    <w:rsid w:val="00CB2B33"/>
    <w:rsid w:val="00CB52EA"/>
    <w:rsid w:val="00CB545A"/>
    <w:rsid w:val="00CB5CE3"/>
    <w:rsid w:val="00CB5F4A"/>
    <w:rsid w:val="00CB62B7"/>
    <w:rsid w:val="00CB63FC"/>
    <w:rsid w:val="00CB7568"/>
    <w:rsid w:val="00CC0090"/>
    <w:rsid w:val="00CC2658"/>
    <w:rsid w:val="00CC3CF7"/>
    <w:rsid w:val="00CC3F94"/>
    <w:rsid w:val="00CC3FD8"/>
    <w:rsid w:val="00CC41D6"/>
    <w:rsid w:val="00CC583A"/>
    <w:rsid w:val="00CD079B"/>
    <w:rsid w:val="00CD07A3"/>
    <w:rsid w:val="00CD1B4A"/>
    <w:rsid w:val="00CD2167"/>
    <w:rsid w:val="00CD2E75"/>
    <w:rsid w:val="00CD307E"/>
    <w:rsid w:val="00CD37A1"/>
    <w:rsid w:val="00CD3E13"/>
    <w:rsid w:val="00CD4941"/>
    <w:rsid w:val="00CD61E9"/>
    <w:rsid w:val="00CD6ECF"/>
    <w:rsid w:val="00CD7420"/>
    <w:rsid w:val="00CD7907"/>
    <w:rsid w:val="00CD7ACF"/>
    <w:rsid w:val="00CE0188"/>
    <w:rsid w:val="00CE0372"/>
    <w:rsid w:val="00CE0ACF"/>
    <w:rsid w:val="00CE2B4C"/>
    <w:rsid w:val="00CE4594"/>
    <w:rsid w:val="00CE4663"/>
    <w:rsid w:val="00CE4B80"/>
    <w:rsid w:val="00CE5F88"/>
    <w:rsid w:val="00CE65EF"/>
    <w:rsid w:val="00CE664C"/>
    <w:rsid w:val="00CE77C8"/>
    <w:rsid w:val="00CE7A98"/>
    <w:rsid w:val="00CF014A"/>
    <w:rsid w:val="00CF077D"/>
    <w:rsid w:val="00CF089F"/>
    <w:rsid w:val="00CF0C72"/>
    <w:rsid w:val="00CF0D6B"/>
    <w:rsid w:val="00CF1705"/>
    <w:rsid w:val="00CF1B56"/>
    <w:rsid w:val="00CF2BCB"/>
    <w:rsid w:val="00CF2D93"/>
    <w:rsid w:val="00CF315B"/>
    <w:rsid w:val="00CF3BE5"/>
    <w:rsid w:val="00CF3F0C"/>
    <w:rsid w:val="00CF3FF4"/>
    <w:rsid w:val="00CF41A2"/>
    <w:rsid w:val="00CF43AD"/>
    <w:rsid w:val="00CF464F"/>
    <w:rsid w:val="00CF4A69"/>
    <w:rsid w:val="00CF55B4"/>
    <w:rsid w:val="00CF5CC8"/>
    <w:rsid w:val="00CF789E"/>
    <w:rsid w:val="00CF7A4A"/>
    <w:rsid w:val="00CF7EB0"/>
    <w:rsid w:val="00D0015A"/>
    <w:rsid w:val="00D00577"/>
    <w:rsid w:val="00D00D43"/>
    <w:rsid w:val="00D00E92"/>
    <w:rsid w:val="00D0118E"/>
    <w:rsid w:val="00D012DA"/>
    <w:rsid w:val="00D01604"/>
    <w:rsid w:val="00D01C1B"/>
    <w:rsid w:val="00D022A4"/>
    <w:rsid w:val="00D02746"/>
    <w:rsid w:val="00D02E45"/>
    <w:rsid w:val="00D03027"/>
    <w:rsid w:val="00D03F0D"/>
    <w:rsid w:val="00D04B56"/>
    <w:rsid w:val="00D062C7"/>
    <w:rsid w:val="00D0650B"/>
    <w:rsid w:val="00D06511"/>
    <w:rsid w:val="00D06993"/>
    <w:rsid w:val="00D06D18"/>
    <w:rsid w:val="00D07247"/>
    <w:rsid w:val="00D07A93"/>
    <w:rsid w:val="00D07BA7"/>
    <w:rsid w:val="00D1059A"/>
    <w:rsid w:val="00D11174"/>
    <w:rsid w:val="00D11219"/>
    <w:rsid w:val="00D11918"/>
    <w:rsid w:val="00D1202E"/>
    <w:rsid w:val="00D13E45"/>
    <w:rsid w:val="00D14156"/>
    <w:rsid w:val="00D14337"/>
    <w:rsid w:val="00D1442D"/>
    <w:rsid w:val="00D14B9F"/>
    <w:rsid w:val="00D15371"/>
    <w:rsid w:val="00D15508"/>
    <w:rsid w:val="00D15B02"/>
    <w:rsid w:val="00D20DFF"/>
    <w:rsid w:val="00D21C62"/>
    <w:rsid w:val="00D21D49"/>
    <w:rsid w:val="00D229D0"/>
    <w:rsid w:val="00D22EB6"/>
    <w:rsid w:val="00D2331E"/>
    <w:rsid w:val="00D239B2"/>
    <w:rsid w:val="00D23D98"/>
    <w:rsid w:val="00D24457"/>
    <w:rsid w:val="00D2446E"/>
    <w:rsid w:val="00D25315"/>
    <w:rsid w:val="00D25C1D"/>
    <w:rsid w:val="00D25EC7"/>
    <w:rsid w:val="00D2706F"/>
    <w:rsid w:val="00D27336"/>
    <w:rsid w:val="00D27A66"/>
    <w:rsid w:val="00D30254"/>
    <w:rsid w:val="00D30872"/>
    <w:rsid w:val="00D31A29"/>
    <w:rsid w:val="00D32490"/>
    <w:rsid w:val="00D32E3D"/>
    <w:rsid w:val="00D33FC6"/>
    <w:rsid w:val="00D34F71"/>
    <w:rsid w:val="00D34FBB"/>
    <w:rsid w:val="00D351FA"/>
    <w:rsid w:val="00D353EE"/>
    <w:rsid w:val="00D365BF"/>
    <w:rsid w:val="00D36B35"/>
    <w:rsid w:val="00D37460"/>
    <w:rsid w:val="00D37C0E"/>
    <w:rsid w:val="00D37FC0"/>
    <w:rsid w:val="00D401B1"/>
    <w:rsid w:val="00D41446"/>
    <w:rsid w:val="00D418E9"/>
    <w:rsid w:val="00D43CFA"/>
    <w:rsid w:val="00D46914"/>
    <w:rsid w:val="00D46CD9"/>
    <w:rsid w:val="00D471E6"/>
    <w:rsid w:val="00D47931"/>
    <w:rsid w:val="00D47BE3"/>
    <w:rsid w:val="00D51D0A"/>
    <w:rsid w:val="00D5292F"/>
    <w:rsid w:val="00D52A6D"/>
    <w:rsid w:val="00D52EAC"/>
    <w:rsid w:val="00D52EE1"/>
    <w:rsid w:val="00D52F94"/>
    <w:rsid w:val="00D5388D"/>
    <w:rsid w:val="00D54251"/>
    <w:rsid w:val="00D54EF4"/>
    <w:rsid w:val="00D54F93"/>
    <w:rsid w:val="00D553CC"/>
    <w:rsid w:val="00D55DA5"/>
    <w:rsid w:val="00D56697"/>
    <w:rsid w:val="00D56D7B"/>
    <w:rsid w:val="00D56F98"/>
    <w:rsid w:val="00D57750"/>
    <w:rsid w:val="00D6008B"/>
    <w:rsid w:val="00D603F5"/>
    <w:rsid w:val="00D60D2A"/>
    <w:rsid w:val="00D61457"/>
    <w:rsid w:val="00D618A1"/>
    <w:rsid w:val="00D637E5"/>
    <w:rsid w:val="00D63C23"/>
    <w:rsid w:val="00D644A5"/>
    <w:rsid w:val="00D64D56"/>
    <w:rsid w:val="00D64FF5"/>
    <w:rsid w:val="00D659DC"/>
    <w:rsid w:val="00D65B25"/>
    <w:rsid w:val="00D65EE6"/>
    <w:rsid w:val="00D665B0"/>
    <w:rsid w:val="00D67AF4"/>
    <w:rsid w:val="00D706BC"/>
    <w:rsid w:val="00D706D9"/>
    <w:rsid w:val="00D70A3A"/>
    <w:rsid w:val="00D7106D"/>
    <w:rsid w:val="00D71C40"/>
    <w:rsid w:val="00D74220"/>
    <w:rsid w:val="00D754F1"/>
    <w:rsid w:val="00D76194"/>
    <w:rsid w:val="00D77B78"/>
    <w:rsid w:val="00D77C12"/>
    <w:rsid w:val="00D80370"/>
    <w:rsid w:val="00D80D49"/>
    <w:rsid w:val="00D8169C"/>
    <w:rsid w:val="00D82A00"/>
    <w:rsid w:val="00D82C68"/>
    <w:rsid w:val="00D82D1E"/>
    <w:rsid w:val="00D830AB"/>
    <w:rsid w:val="00D835F5"/>
    <w:rsid w:val="00D83BD7"/>
    <w:rsid w:val="00D842B5"/>
    <w:rsid w:val="00D8475D"/>
    <w:rsid w:val="00D85428"/>
    <w:rsid w:val="00D85D8B"/>
    <w:rsid w:val="00D85FA1"/>
    <w:rsid w:val="00D863CC"/>
    <w:rsid w:val="00D869C4"/>
    <w:rsid w:val="00D86C41"/>
    <w:rsid w:val="00D8713C"/>
    <w:rsid w:val="00D913F1"/>
    <w:rsid w:val="00D916F4"/>
    <w:rsid w:val="00D92C0D"/>
    <w:rsid w:val="00D92CDE"/>
    <w:rsid w:val="00D93A3D"/>
    <w:rsid w:val="00D93F02"/>
    <w:rsid w:val="00D948CB"/>
    <w:rsid w:val="00D96A24"/>
    <w:rsid w:val="00D97892"/>
    <w:rsid w:val="00DA1C96"/>
    <w:rsid w:val="00DA2EF3"/>
    <w:rsid w:val="00DA3727"/>
    <w:rsid w:val="00DA462C"/>
    <w:rsid w:val="00DA46E3"/>
    <w:rsid w:val="00DA4C37"/>
    <w:rsid w:val="00DA566D"/>
    <w:rsid w:val="00DA5D7D"/>
    <w:rsid w:val="00DA6EFB"/>
    <w:rsid w:val="00DA7122"/>
    <w:rsid w:val="00DA78D0"/>
    <w:rsid w:val="00DB00DD"/>
    <w:rsid w:val="00DB02A2"/>
    <w:rsid w:val="00DB0BC1"/>
    <w:rsid w:val="00DB2136"/>
    <w:rsid w:val="00DB2763"/>
    <w:rsid w:val="00DB3CB1"/>
    <w:rsid w:val="00DB3E82"/>
    <w:rsid w:val="00DB42B1"/>
    <w:rsid w:val="00DB4408"/>
    <w:rsid w:val="00DB468D"/>
    <w:rsid w:val="00DB4A32"/>
    <w:rsid w:val="00DB4A9C"/>
    <w:rsid w:val="00DB4C9B"/>
    <w:rsid w:val="00DB54C5"/>
    <w:rsid w:val="00DB5DBA"/>
    <w:rsid w:val="00DB5FA9"/>
    <w:rsid w:val="00DB6BFC"/>
    <w:rsid w:val="00DB6E5A"/>
    <w:rsid w:val="00DC0ED7"/>
    <w:rsid w:val="00DC1461"/>
    <w:rsid w:val="00DC158D"/>
    <w:rsid w:val="00DC197D"/>
    <w:rsid w:val="00DC1D93"/>
    <w:rsid w:val="00DC2400"/>
    <w:rsid w:val="00DC2644"/>
    <w:rsid w:val="00DC3157"/>
    <w:rsid w:val="00DC338B"/>
    <w:rsid w:val="00DC4242"/>
    <w:rsid w:val="00DC43AE"/>
    <w:rsid w:val="00DC4537"/>
    <w:rsid w:val="00DC4621"/>
    <w:rsid w:val="00DC51B8"/>
    <w:rsid w:val="00DC5F83"/>
    <w:rsid w:val="00DC62C0"/>
    <w:rsid w:val="00DC725E"/>
    <w:rsid w:val="00DD16DE"/>
    <w:rsid w:val="00DD1E56"/>
    <w:rsid w:val="00DD22DD"/>
    <w:rsid w:val="00DD3A88"/>
    <w:rsid w:val="00DD40AD"/>
    <w:rsid w:val="00DD4699"/>
    <w:rsid w:val="00DD5071"/>
    <w:rsid w:val="00DD5358"/>
    <w:rsid w:val="00DD53CF"/>
    <w:rsid w:val="00DD540E"/>
    <w:rsid w:val="00DD59B1"/>
    <w:rsid w:val="00DD6D21"/>
    <w:rsid w:val="00DD7184"/>
    <w:rsid w:val="00DD7837"/>
    <w:rsid w:val="00DD7D77"/>
    <w:rsid w:val="00DD7F18"/>
    <w:rsid w:val="00DE03E0"/>
    <w:rsid w:val="00DE03F7"/>
    <w:rsid w:val="00DE0792"/>
    <w:rsid w:val="00DE1458"/>
    <w:rsid w:val="00DE20F8"/>
    <w:rsid w:val="00DE23CA"/>
    <w:rsid w:val="00DE263A"/>
    <w:rsid w:val="00DE2BD9"/>
    <w:rsid w:val="00DE49F2"/>
    <w:rsid w:val="00DE51D8"/>
    <w:rsid w:val="00DE5957"/>
    <w:rsid w:val="00DE5CAB"/>
    <w:rsid w:val="00DE6313"/>
    <w:rsid w:val="00DE64FC"/>
    <w:rsid w:val="00DE7749"/>
    <w:rsid w:val="00DF121B"/>
    <w:rsid w:val="00DF16A2"/>
    <w:rsid w:val="00DF1B35"/>
    <w:rsid w:val="00DF26F2"/>
    <w:rsid w:val="00DF2818"/>
    <w:rsid w:val="00DF37D3"/>
    <w:rsid w:val="00DF381C"/>
    <w:rsid w:val="00DF4304"/>
    <w:rsid w:val="00DF4E46"/>
    <w:rsid w:val="00DF519D"/>
    <w:rsid w:val="00DF53FC"/>
    <w:rsid w:val="00DF5EF5"/>
    <w:rsid w:val="00DF6212"/>
    <w:rsid w:val="00DF6E23"/>
    <w:rsid w:val="00E0034B"/>
    <w:rsid w:val="00E00D49"/>
    <w:rsid w:val="00E00E68"/>
    <w:rsid w:val="00E00FEB"/>
    <w:rsid w:val="00E02DE0"/>
    <w:rsid w:val="00E0361E"/>
    <w:rsid w:val="00E03749"/>
    <w:rsid w:val="00E037B0"/>
    <w:rsid w:val="00E0426E"/>
    <w:rsid w:val="00E04CE0"/>
    <w:rsid w:val="00E04D01"/>
    <w:rsid w:val="00E06922"/>
    <w:rsid w:val="00E07783"/>
    <w:rsid w:val="00E1070A"/>
    <w:rsid w:val="00E10A0B"/>
    <w:rsid w:val="00E12901"/>
    <w:rsid w:val="00E12E81"/>
    <w:rsid w:val="00E13108"/>
    <w:rsid w:val="00E147E7"/>
    <w:rsid w:val="00E153CE"/>
    <w:rsid w:val="00E1586A"/>
    <w:rsid w:val="00E16823"/>
    <w:rsid w:val="00E21350"/>
    <w:rsid w:val="00E216C2"/>
    <w:rsid w:val="00E22BDA"/>
    <w:rsid w:val="00E22DB3"/>
    <w:rsid w:val="00E23FED"/>
    <w:rsid w:val="00E2428F"/>
    <w:rsid w:val="00E25651"/>
    <w:rsid w:val="00E25A97"/>
    <w:rsid w:val="00E25DE1"/>
    <w:rsid w:val="00E26B11"/>
    <w:rsid w:val="00E27735"/>
    <w:rsid w:val="00E306D8"/>
    <w:rsid w:val="00E30F72"/>
    <w:rsid w:val="00E315B8"/>
    <w:rsid w:val="00E31809"/>
    <w:rsid w:val="00E32284"/>
    <w:rsid w:val="00E33D4E"/>
    <w:rsid w:val="00E340D2"/>
    <w:rsid w:val="00E34550"/>
    <w:rsid w:val="00E34CF7"/>
    <w:rsid w:val="00E354BE"/>
    <w:rsid w:val="00E3555A"/>
    <w:rsid w:val="00E35577"/>
    <w:rsid w:val="00E362A5"/>
    <w:rsid w:val="00E362E0"/>
    <w:rsid w:val="00E36A08"/>
    <w:rsid w:val="00E36AF8"/>
    <w:rsid w:val="00E37752"/>
    <w:rsid w:val="00E40C8D"/>
    <w:rsid w:val="00E40CEA"/>
    <w:rsid w:val="00E40F7E"/>
    <w:rsid w:val="00E4131D"/>
    <w:rsid w:val="00E41AA3"/>
    <w:rsid w:val="00E41BCA"/>
    <w:rsid w:val="00E41FC1"/>
    <w:rsid w:val="00E42BD1"/>
    <w:rsid w:val="00E42F3E"/>
    <w:rsid w:val="00E43202"/>
    <w:rsid w:val="00E43217"/>
    <w:rsid w:val="00E44144"/>
    <w:rsid w:val="00E4569E"/>
    <w:rsid w:val="00E461DA"/>
    <w:rsid w:val="00E47711"/>
    <w:rsid w:val="00E47C0D"/>
    <w:rsid w:val="00E47FF4"/>
    <w:rsid w:val="00E500C7"/>
    <w:rsid w:val="00E550BA"/>
    <w:rsid w:val="00E55168"/>
    <w:rsid w:val="00E557A8"/>
    <w:rsid w:val="00E55C12"/>
    <w:rsid w:val="00E566C1"/>
    <w:rsid w:val="00E56744"/>
    <w:rsid w:val="00E56AE0"/>
    <w:rsid w:val="00E5703B"/>
    <w:rsid w:val="00E57590"/>
    <w:rsid w:val="00E60ACB"/>
    <w:rsid w:val="00E61F2A"/>
    <w:rsid w:val="00E620EF"/>
    <w:rsid w:val="00E62E10"/>
    <w:rsid w:val="00E6499F"/>
    <w:rsid w:val="00E64A34"/>
    <w:rsid w:val="00E64E25"/>
    <w:rsid w:val="00E64E3A"/>
    <w:rsid w:val="00E654D5"/>
    <w:rsid w:val="00E66C96"/>
    <w:rsid w:val="00E670F6"/>
    <w:rsid w:val="00E67BB1"/>
    <w:rsid w:val="00E7011D"/>
    <w:rsid w:val="00E70702"/>
    <w:rsid w:val="00E716DB"/>
    <w:rsid w:val="00E71F45"/>
    <w:rsid w:val="00E7402D"/>
    <w:rsid w:val="00E74F9F"/>
    <w:rsid w:val="00E760AE"/>
    <w:rsid w:val="00E7661D"/>
    <w:rsid w:val="00E7686A"/>
    <w:rsid w:val="00E768A0"/>
    <w:rsid w:val="00E76FD0"/>
    <w:rsid w:val="00E77A58"/>
    <w:rsid w:val="00E77BE2"/>
    <w:rsid w:val="00E801C4"/>
    <w:rsid w:val="00E8084E"/>
    <w:rsid w:val="00E80978"/>
    <w:rsid w:val="00E8108D"/>
    <w:rsid w:val="00E8141F"/>
    <w:rsid w:val="00E81FA0"/>
    <w:rsid w:val="00E821D7"/>
    <w:rsid w:val="00E824B5"/>
    <w:rsid w:val="00E82ACB"/>
    <w:rsid w:val="00E8387D"/>
    <w:rsid w:val="00E86E61"/>
    <w:rsid w:val="00E875E1"/>
    <w:rsid w:val="00E9145B"/>
    <w:rsid w:val="00E91887"/>
    <w:rsid w:val="00E91E9A"/>
    <w:rsid w:val="00E9276C"/>
    <w:rsid w:val="00E928CB"/>
    <w:rsid w:val="00E92CCE"/>
    <w:rsid w:val="00E92DBC"/>
    <w:rsid w:val="00E9301D"/>
    <w:rsid w:val="00E93DF5"/>
    <w:rsid w:val="00E93F22"/>
    <w:rsid w:val="00E95735"/>
    <w:rsid w:val="00E96445"/>
    <w:rsid w:val="00E9690D"/>
    <w:rsid w:val="00E96EAD"/>
    <w:rsid w:val="00E97090"/>
    <w:rsid w:val="00E972E8"/>
    <w:rsid w:val="00EA05DA"/>
    <w:rsid w:val="00EA076E"/>
    <w:rsid w:val="00EA0F90"/>
    <w:rsid w:val="00EA1A06"/>
    <w:rsid w:val="00EA1B7D"/>
    <w:rsid w:val="00EA1FE5"/>
    <w:rsid w:val="00EA20D6"/>
    <w:rsid w:val="00EA2143"/>
    <w:rsid w:val="00EA219E"/>
    <w:rsid w:val="00EA21E8"/>
    <w:rsid w:val="00EA223C"/>
    <w:rsid w:val="00EA2A5D"/>
    <w:rsid w:val="00EA2F73"/>
    <w:rsid w:val="00EA3678"/>
    <w:rsid w:val="00EA390E"/>
    <w:rsid w:val="00EA4004"/>
    <w:rsid w:val="00EA4111"/>
    <w:rsid w:val="00EA466D"/>
    <w:rsid w:val="00EA6470"/>
    <w:rsid w:val="00EA712D"/>
    <w:rsid w:val="00EA7151"/>
    <w:rsid w:val="00EB06D9"/>
    <w:rsid w:val="00EB08B1"/>
    <w:rsid w:val="00EB1A0E"/>
    <w:rsid w:val="00EB2F2B"/>
    <w:rsid w:val="00EB3DCC"/>
    <w:rsid w:val="00EB3DD0"/>
    <w:rsid w:val="00EB42E8"/>
    <w:rsid w:val="00EB4F2E"/>
    <w:rsid w:val="00EB614D"/>
    <w:rsid w:val="00EB70B5"/>
    <w:rsid w:val="00EC0823"/>
    <w:rsid w:val="00EC0BB1"/>
    <w:rsid w:val="00EC1080"/>
    <w:rsid w:val="00EC2306"/>
    <w:rsid w:val="00EC2378"/>
    <w:rsid w:val="00EC2C7D"/>
    <w:rsid w:val="00EC3224"/>
    <w:rsid w:val="00EC3754"/>
    <w:rsid w:val="00EC37F1"/>
    <w:rsid w:val="00EC41D5"/>
    <w:rsid w:val="00EC46D2"/>
    <w:rsid w:val="00EC4EBE"/>
    <w:rsid w:val="00EC5A6A"/>
    <w:rsid w:val="00EC63CE"/>
    <w:rsid w:val="00EC64F6"/>
    <w:rsid w:val="00EC6B99"/>
    <w:rsid w:val="00EC6CC6"/>
    <w:rsid w:val="00EC6F88"/>
    <w:rsid w:val="00EC7CC5"/>
    <w:rsid w:val="00ED0D90"/>
    <w:rsid w:val="00ED1524"/>
    <w:rsid w:val="00ED1D7F"/>
    <w:rsid w:val="00ED29E3"/>
    <w:rsid w:val="00ED2C95"/>
    <w:rsid w:val="00ED31A6"/>
    <w:rsid w:val="00ED41BE"/>
    <w:rsid w:val="00ED51B9"/>
    <w:rsid w:val="00ED5676"/>
    <w:rsid w:val="00ED576E"/>
    <w:rsid w:val="00ED5887"/>
    <w:rsid w:val="00ED5AA2"/>
    <w:rsid w:val="00ED5DA8"/>
    <w:rsid w:val="00ED639D"/>
    <w:rsid w:val="00ED7DC2"/>
    <w:rsid w:val="00EE0BE6"/>
    <w:rsid w:val="00EE140C"/>
    <w:rsid w:val="00EE1A85"/>
    <w:rsid w:val="00EE1D06"/>
    <w:rsid w:val="00EE2405"/>
    <w:rsid w:val="00EE3016"/>
    <w:rsid w:val="00EE576D"/>
    <w:rsid w:val="00EE5890"/>
    <w:rsid w:val="00EE5FDD"/>
    <w:rsid w:val="00EE61B1"/>
    <w:rsid w:val="00EF0921"/>
    <w:rsid w:val="00EF18D9"/>
    <w:rsid w:val="00EF1AFB"/>
    <w:rsid w:val="00EF2606"/>
    <w:rsid w:val="00EF467C"/>
    <w:rsid w:val="00EF56D2"/>
    <w:rsid w:val="00EF5A00"/>
    <w:rsid w:val="00EF608A"/>
    <w:rsid w:val="00EF615F"/>
    <w:rsid w:val="00EF643E"/>
    <w:rsid w:val="00EF6917"/>
    <w:rsid w:val="00EF7867"/>
    <w:rsid w:val="00F0084D"/>
    <w:rsid w:val="00F00B95"/>
    <w:rsid w:val="00F00BD9"/>
    <w:rsid w:val="00F01D6F"/>
    <w:rsid w:val="00F01DCC"/>
    <w:rsid w:val="00F0495F"/>
    <w:rsid w:val="00F059A9"/>
    <w:rsid w:val="00F059FC"/>
    <w:rsid w:val="00F06CED"/>
    <w:rsid w:val="00F074B8"/>
    <w:rsid w:val="00F1184A"/>
    <w:rsid w:val="00F12F63"/>
    <w:rsid w:val="00F1313A"/>
    <w:rsid w:val="00F14435"/>
    <w:rsid w:val="00F14446"/>
    <w:rsid w:val="00F159EE"/>
    <w:rsid w:val="00F163A8"/>
    <w:rsid w:val="00F17D10"/>
    <w:rsid w:val="00F17E5D"/>
    <w:rsid w:val="00F2016A"/>
    <w:rsid w:val="00F20474"/>
    <w:rsid w:val="00F20D0B"/>
    <w:rsid w:val="00F2113B"/>
    <w:rsid w:val="00F21944"/>
    <w:rsid w:val="00F22A7B"/>
    <w:rsid w:val="00F2300D"/>
    <w:rsid w:val="00F2335C"/>
    <w:rsid w:val="00F2354C"/>
    <w:rsid w:val="00F23DED"/>
    <w:rsid w:val="00F252FB"/>
    <w:rsid w:val="00F2692D"/>
    <w:rsid w:val="00F26BF6"/>
    <w:rsid w:val="00F27C4A"/>
    <w:rsid w:val="00F325E1"/>
    <w:rsid w:val="00F32687"/>
    <w:rsid w:val="00F3288B"/>
    <w:rsid w:val="00F33814"/>
    <w:rsid w:val="00F34AE3"/>
    <w:rsid w:val="00F34D77"/>
    <w:rsid w:val="00F36F29"/>
    <w:rsid w:val="00F3707E"/>
    <w:rsid w:val="00F373E5"/>
    <w:rsid w:val="00F37B58"/>
    <w:rsid w:val="00F40C25"/>
    <w:rsid w:val="00F41726"/>
    <w:rsid w:val="00F4184D"/>
    <w:rsid w:val="00F423EA"/>
    <w:rsid w:val="00F426FC"/>
    <w:rsid w:val="00F4279A"/>
    <w:rsid w:val="00F42866"/>
    <w:rsid w:val="00F42E71"/>
    <w:rsid w:val="00F43437"/>
    <w:rsid w:val="00F43476"/>
    <w:rsid w:val="00F44260"/>
    <w:rsid w:val="00F4557F"/>
    <w:rsid w:val="00F456BE"/>
    <w:rsid w:val="00F45BC0"/>
    <w:rsid w:val="00F4617E"/>
    <w:rsid w:val="00F463DC"/>
    <w:rsid w:val="00F46B2A"/>
    <w:rsid w:val="00F46CE4"/>
    <w:rsid w:val="00F46D7B"/>
    <w:rsid w:val="00F47703"/>
    <w:rsid w:val="00F47B8B"/>
    <w:rsid w:val="00F527A5"/>
    <w:rsid w:val="00F52CDA"/>
    <w:rsid w:val="00F52E14"/>
    <w:rsid w:val="00F54341"/>
    <w:rsid w:val="00F5476B"/>
    <w:rsid w:val="00F54EEB"/>
    <w:rsid w:val="00F54F22"/>
    <w:rsid w:val="00F5533B"/>
    <w:rsid w:val="00F55BD6"/>
    <w:rsid w:val="00F55FA0"/>
    <w:rsid w:val="00F5632D"/>
    <w:rsid w:val="00F56CC6"/>
    <w:rsid w:val="00F61324"/>
    <w:rsid w:val="00F61DC8"/>
    <w:rsid w:val="00F62768"/>
    <w:rsid w:val="00F63C52"/>
    <w:rsid w:val="00F63DA6"/>
    <w:rsid w:val="00F64B57"/>
    <w:rsid w:val="00F64C07"/>
    <w:rsid w:val="00F65A4F"/>
    <w:rsid w:val="00F65DD1"/>
    <w:rsid w:val="00F660FD"/>
    <w:rsid w:val="00F6679A"/>
    <w:rsid w:val="00F66DDA"/>
    <w:rsid w:val="00F67046"/>
    <w:rsid w:val="00F67048"/>
    <w:rsid w:val="00F67F33"/>
    <w:rsid w:val="00F70730"/>
    <w:rsid w:val="00F70CCE"/>
    <w:rsid w:val="00F70FE8"/>
    <w:rsid w:val="00F714BD"/>
    <w:rsid w:val="00F71C11"/>
    <w:rsid w:val="00F7371D"/>
    <w:rsid w:val="00F73E85"/>
    <w:rsid w:val="00F7416A"/>
    <w:rsid w:val="00F7422D"/>
    <w:rsid w:val="00F75F0B"/>
    <w:rsid w:val="00F76E4B"/>
    <w:rsid w:val="00F77C66"/>
    <w:rsid w:val="00F8111B"/>
    <w:rsid w:val="00F81B2A"/>
    <w:rsid w:val="00F81CD9"/>
    <w:rsid w:val="00F82823"/>
    <w:rsid w:val="00F828F2"/>
    <w:rsid w:val="00F83109"/>
    <w:rsid w:val="00F83756"/>
    <w:rsid w:val="00F83A8C"/>
    <w:rsid w:val="00F83B5D"/>
    <w:rsid w:val="00F83C40"/>
    <w:rsid w:val="00F853C3"/>
    <w:rsid w:val="00F85432"/>
    <w:rsid w:val="00F866BD"/>
    <w:rsid w:val="00F86A35"/>
    <w:rsid w:val="00F86E44"/>
    <w:rsid w:val="00F90E2D"/>
    <w:rsid w:val="00F91138"/>
    <w:rsid w:val="00F92B5A"/>
    <w:rsid w:val="00F92F25"/>
    <w:rsid w:val="00F931C4"/>
    <w:rsid w:val="00F93632"/>
    <w:rsid w:val="00F9402A"/>
    <w:rsid w:val="00F940EE"/>
    <w:rsid w:val="00F945E5"/>
    <w:rsid w:val="00F94EB4"/>
    <w:rsid w:val="00F9534F"/>
    <w:rsid w:val="00F9538B"/>
    <w:rsid w:val="00F955AA"/>
    <w:rsid w:val="00F956EE"/>
    <w:rsid w:val="00F959B8"/>
    <w:rsid w:val="00F96FF7"/>
    <w:rsid w:val="00FA012E"/>
    <w:rsid w:val="00FA0422"/>
    <w:rsid w:val="00FA0C05"/>
    <w:rsid w:val="00FA15FC"/>
    <w:rsid w:val="00FA1A5D"/>
    <w:rsid w:val="00FA2136"/>
    <w:rsid w:val="00FA2230"/>
    <w:rsid w:val="00FA23DB"/>
    <w:rsid w:val="00FA2E59"/>
    <w:rsid w:val="00FA5636"/>
    <w:rsid w:val="00FA5F9D"/>
    <w:rsid w:val="00FA6845"/>
    <w:rsid w:val="00FA6B6F"/>
    <w:rsid w:val="00FA72D0"/>
    <w:rsid w:val="00FA75F5"/>
    <w:rsid w:val="00FA7F4F"/>
    <w:rsid w:val="00FB0A00"/>
    <w:rsid w:val="00FB0BDB"/>
    <w:rsid w:val="00FB0ED2"/>
    <w:rsid w:val="00FB124C"/>
    <w:rsid w:val="00FB266E"/>
    <w:rsid w:val="00FB27B4"/>
    <w:rsid w:val="00FB33CE"/>
    <w:rsid w:val="00FB3779"/>
    <w:rsid w:val="00FB480F"/>
    <w:rsid w:val="00FB4AC1"/>
    <w:rsid w:val="00FB53C0"/>
    <w:rsid w:val="00FB66A7"/>
    <w:rsid w:val="00FB6892"/>
    <w:rsid w:val="00FB7387"/>
    <w:rsid w:val="00FB74D8"/>
    <w:rsid w:val="00FB76A3"/>
    <w:rsid w:val="00FB7C2D"/>
    <w:rsid w:val="00FB7FD9"/>
    <w:rsid w:val="00FC13CA"/>
    <w:rsid w:val="00FC21B0"/>
    <w:rsid w:val="00FC2C18"/>
    <w:rsid w:val="00FC3E4A"/>
    <w:rsid w:val="00FC4FEB"/>
    <w:rsid w:val="00FC5FC3"/>
    <w:rsid w:val="00FC70D5"/>
    <w:rsid w:val="00FC765E"/>
    <w:rsid w:val="00FD0D5B"/>
    <w:rsid w:val="00FD14FF"/>
    <w:rsid w:val="00FD16F9"/>
    <w:rsid w:val="00FD240C"/>
    <w:rsid w:val="00FD2FA5"/>
    <w:rsid w:val="00FD3900"/>
    <w:rsid w:val="00FD3AC3"/>
    <w:rsid w:val="00FD3B10"/>
    <w:rsid w:val="00FD3B3D"/>
    <w:rsid w:val="00FD3BED"/>
    <w:rsid w:val="00FD3CF2"/>
    <w:rsid w:val="00FD4230"/>
    <w:rsid w:val="00FD4C78"/>
    <w:rsid w:val="00FE05C8"/>
    <w:rsid w:val="00FE08C8"/>
    <w:rsid w:val="00FE0E93"/>
    <w:rsid w:val="00FE13CA"/>
    <w:rsid w:val="00FE1A14"/>
    <w:rsid w:val="00FE1C87"/>
    <w:rsid w:val="00FE1F01"/>
    <w:rsid w:val="00FE218E"/>
    <w:rsid w:val="00FE2498"/>
    <w:rsid w:val="00FE24D1"/>
    <w:rsid w:val="00FE2AC3"/>
    <w:rsid w:val="00FE33C0"/>
    <w:rsid w:val="00FE394D"/>
    <w:rsid w:val="00FE39EF"/>
    <w:rsid w:val="00FE3A82"/>
    <w:rsid w:val="00FE5F4F"/>
    <w:rsid w:val="00FE63D9"/>
    <w:rsid w:val="00FE7148"/>
    <w:rsid w:val="00FE77C5"/>
    <w:rsid w:val="00FE77E9"/>
    <w:rsid w:val="00FE7AA8"/>
    <w:rsid w:val="00FE7B03"/>
    <w:rsid w:val="00FE7B78"/>
    <w:rsid w:val="00FF083B"/>
    <w:rsid w:val="00FF0D51"/>
    <w:rsid w:val="00FF1DDA"/>
    <w:rsid w:val="00FF2341"/>
    <w:rsid w:val="00FF2929"/>
    <w:rsid w:val="00FF2DD5"/>
    <w:rsid w:val="00FF2E7F"/>
    <w:rsid w:val="00FF30A2"/>
    <w:rsid w:val="00FF3394"/>
    <w:rsid w:val="00FF3D32"/>
    <w:rsid w:val="00FF3D92"/>
    <w:rsid w:val="00FF613A"/>
    <w:rsid w:val="00FF6E41"/>
    <w:rsid w:val="00FF79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D13"/>
    <w:pPr>
      <w:spacing w:after="0" w:line="240" w:lineRule="auto"/>
      <w:ind w:firstLine="709"/>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5D13"/>
    <w:pPr>
      <w:tabs>
        <w:tab w:val="center" w:pos="4677"/>
        <w:tab w:val="right" w:pos="9355"/>
      </w:tabs>
    </w:pPr>
  </w:style>
  <w:style w:type="character" w:customStyle="1" w:styleId="a4">
    <w:name w:val="Верхний колонтитул Знак"/>
    <w:basedOn w:val="a0"/>
    <w:link w:val="a3"/>
    <w:uiPriority w:val="99"/>
    <w:rsid w:val="001A5D13"/>
    <w:rPr>
      <w:rFonts w:ascii="Times New Roman" w:hAnsi="Times New Roman"/>
      <w:sz w:val="28"/>
    </w:rPr>
  </w:style>
  <w:style w:type="paragraph" w:styleId="a5">
    <w:name w:val="footer"/>
    <w:basedOn w:val="a"/>
    <w:link w:val="a6"/>
    <w:uiPriority w:val="99"/>
    <w:unhideWhenUsed/>
    <w:rsid w:val="001A5D13"/>
    <w:pPr>
      <w:tabs>
        <w:tab w:val="center" w:pos="4677"/>
        <w:tab w:val="right" w:pos="9355"/>
      </w:tabs>
    </w:pPr>
  </w:style>
  <w:style w:type="character" w:customStyle="1" w:styleId="a6">
    <w:name w:val="Нижний колонтитул Знак"/>
    <w:basedOn w:val="a0"/>
    <w:link w:val="a5"/>
    <w:uiPriority w:val="99"/>
    <w:rsid w:val="001A5D13"/>
    <w:rPr>
      <w:rFonts w:ascii="Times New Roman" w:hAnsi="Times New Roman"/>
      <w:sz w:val="28"/>
    </w:rPr>
  </w:style>
  <w:style w:type="table" w:styleId="a7">
    <w:name w:val="Table Grid"/>
    <w:basedOn w:val="a1"/>
    <w:rsid w:val="001A5D13"/>
    <w:pPr>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2.xml"/><Relationship Id="rId10" Type="http://schemas.openxmlformats.org/officeDocument/2006/relationships/fontTable" Target="fontTable.xml"/><Relationship Id="rId4" Type="http://schemas.openxmlformats.org/officeDocument/2006/relationships/header" Target="header1.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460</Words>
  <Characters>2623</Characters>
  <Application>Microsoft Office Word</Application>
  <DocSecurity>0</DocSecurity>
  <Lines>21</Lines>
  <Paragraphs>6</Paragraphs>
  <ScaleCrop>false</ScaleCrop>
  <Company/>
  <LinksUpToDate>false</LinksUpToDate>
  <CharactersWithSpaces>3077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doneckayatv</dc:creator>
  <cp:lastModifiedBy>doneckayatv</cp:lastModifiedBy>
  <cp:revision>1</cp:revision>
  <dcterms:created xsi:type="dcterms:W3CDTF">2018-04-28T11:44:00Z</dcterms:created>
  <dcterms:modified xsi:type="dcterms:W3CDTF">2018-04-28T11:45:00Z</dcterms:modified>
</cp:coreProperties>
</file>